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27AE1" w14:textId="77777777" w:rsidR="007518C5" w:rsidRDefault="007518C5" w:rsidP="007518C5">
      <w:pPr>
        <w:spacing w:after="26"/>
        <w:jc w:val="center"/>
      </w:pPr>
      <w:r>
        <w:rPr>
          <w:rFonts w:ascii="Arial" w:eastAsia="Arial" w:hAnsi="Arial" w:cs="Arial"/>
          <w:b/>
          <w:color w:val="181717"/>
          <w:sz w:val="21"/>
        </w:rPr>
        <w:t>Tehtävänkuvaus</w:t>
      </w:r>
    </w:p>
    <w:p w14:paraId="3CE0DCAF" w14:textId="77777777" w:rsidR="007518C5" w:rsidRDefault="007518C5" w:rsidP="007518C5">
      <w:pPr>
        <w:spacing w:after="379" w:line="265" w:lineRule="auto"/>
        <w:ind w:left="10" w:right="-15" w:hanging="10"/>
        <w:jc w:val="center"/>
      </w:pPr>
      <w:r>
        <w:rPr>
          <w:rFonts w:ascii="Arial" w:eastAsia="Arial" w:hAnsi="Arial" w:cs="Arial"/>
          <w:color w:val="181717"/>
          <w:sz w:val="20"/>
        </w:rPr>
        <w:t>tehtävän vaativuuden arviointia varten</w:t>
      </w:r>
    </w:p>
    <w:p w14:paraId="197F0257" w14:textId="0FD9BE2D" w:rsidR="007518C5" w:rsidRDefault="008F7B7B" w:rsidP="007518C5">
      <w:pPr>
        <w:spacing w:after="44"/>
      </w:pPr>
      <w:r w:rsidRPr="008F7B7B">
        <w:rPr>
          <w:rFonts w:ascii="Arial" w:eastAsia="Arial" w:hAnsi="Arial" w:cs="Arial"/>
          <w:color w:val="181717"/>
          <w:sz w:val="16"/>
        </w:rPr>
        <w:t>(Lomakkeen täyttöohjeet ovat lomakkeen lopussa)</w:t>
      </w:r>
    </w:p>
    <w:tbl>
      <w:tblPr>
        <w:tblStyle w:val="TableGrid"/>
        <w:tblW w:w="9488" w:type="dxa"/>
        <w:tblInd w:w="5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53"/>
        <w:gridCol w:w="131"/>
        <w:gridCol w:w="6804"/>
      </w:tblGrid>
      <w:tr w:rsidR="007518C5" w14:paraId="0BEC7AD7" w14:textId="77777777" w:rsidTr="00B42E98">
        <w:trPr>
          <w:trHeight w:val="340"/>
        </w:trPr>
        <w:tc>
          <w:tcPr>
            <w:tcW w:w="948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FFFFFF"/>
              <w:right w:val="single" w:sz="4" w:space="0" w:color="181717"/>
            </w:tcBorders>
            <w:shd w:val="clear" w:color="auto" w:fill="C0C0C0"/>
            <w:vAlign w:val="bottom"/>
          </w:tcPr>
          <w:p w14:paraId="38897223" w14:textId="77777777" w:rsidR="007518C5" w:rsidRDefault="007518C5" w:rsidP="00AE3074">
            <w:r w:rsidRPr="00B42E98">
              <w:rPr>
                <w:rFonts w:ascii="Arial" w:eastAsia="Arial" w:hAnsi="Arial" w:cs="Arial"/>
                <w:b/>
                <w:color w:val="181717"/>
                <w:szCs w:val="24"/>
              </w:rPr>
              <w:t>A. Tehtävän perustiedot</w:t>
            </w:r>
          </w:p>
        </w:tc>
      </w:tr>
      <w:tr w:rsidR="007518C5" w14:paraId="4720737D" w14:textId="77777777" w:rsidTr="00B42E98">
        <w:trPr>
          <w:trHeight w:val="348"/>
        </w:trPr>
        <w:tc>
          <w:tcPr>
            <w:tcW w:w="2684" w:type="dxa"/>
            <w:gridSpan w:val="2"/>
            <w:tcBorders>
              <w:top w:val="single" w:sz="4" w:space="0" w:color="FFFFFF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A314095" w14:textId="77777777" w:rsidR="007518C5" w:rsidRPr="00B42E98" w:rsidRDefault="007518C5" w:rsidP="00AE3074">
            <w:pPr>
              <w:rPr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Työnantaja/organisaatio: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8749A1" w14:textId="77777777" w:rsidR="007518C5" w:rsidRDefault="007518C5" w:rsidP="00AE3074"/>
        </w:tc>
      </w:tr>
      <w:tr w:rsidR="007518C5" w14:paraId="766BD833" w14:textId="77777777" w:rsidTr="00B42E98">
        <w:trPr>
          <w:trHeight w:val="343"/>
        </w:trPr>
        <w:tc>
          <w:tcPr>
            <w:tcW w:w="268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2FB5F9F" w14:textId="77777777" w:rsidR="007518C5" w:rsidRPr="00B42E98" w:rsidRDefault="007518C5" w:rsidP="00AE3074">
            <w:pPr>
              <w:rPr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Tehtävä:</w:t>
            </w:r>
          </w:p>
        </w:tc>
        <w:tc>
          <w:tcPr>
            <w:tcW w:w="68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902F1A" w14:textId="77777777" w:rsidR="007518C5" w:rsidRDefault="007518C5" w:rsidP="00AE3074"/>
        </w:tc>
      </w:tr>
      <w:tr w:rsidR="007518C5" w14:paraId="254BFEEB" w14:textId="77777777" w:rsidTr="00B42E98">
        <w:trPr>
          <w:trHeight w:val="353"/>
        </w:trPr>
        <w:tc>
          <w:tcPr>
            <w:tcW w:w="268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225221FA" w14:textId="77777777" w:rsidR="007518C5" w:rsidRPr="00B42E98" w:rsidRDefault="007518C5" w:rsidP="00AE3074">
            <w:pPr>
              <w:rPr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Tehtävätunniste:</w:t>
            </w:r>
          </w:p>
        </w:tc>
        <w:tc>
          <w:tcPr>
            <w:tcW w:w="68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EE3AA1" w14:textId="77777777" w:rsidR="007518C5" w:rsidRDefault="007518C5" w:rsidP="00AE3074"/>
        </w:tc>
      </w:tr>
      <w:tr w:rsidR="007518C5" w14:paraId="452B0518" w14:textId="77777777" w:rsidTr="00B42E98">
        <w:trPr>
          <w:trHeight w:val="350"/>
        </w:trPr>
        <w:tc>
          <w:tcPr>
            <w:tcW w:w="268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vAlign w:val="bottom"/>
          </w:tcPr>
          <w:p w14:paraId="6F7F3B56" w14:textId="77777777" w:rsidR="007518C5" w:rsidRPr="00B42E98" w:rsidRDefault="007518C5" w:rsidP="00AE3074">
            <w:pPr>
              <w:rPr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Yksikkö:</w:t>
            </w:r>
          </w:p>
        </w:tc>
        <w:tc>
          <w:tcPr>
            <w:tcW w:w="6804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14:paraId="7F143465" w14:textId="77777777" w:rsidR="007518C5" w:rsidRDefault="007518C5" w:rsidP="00AE3074"/>
        </w:tc>
      </w:tr>
      <w:tr w:rsidR="007518C5" w14:paraId="57452B19" w14:textId="77777777" w:rsidTr="00B42E98">
        <w:trPr>
          <w:trHeight w:val="359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F540B" w14:textId="77777777" w:rsidR="007518C5" w:rsidRPr="00B42E98" w:rsidRDefault="007518C5" w:rsidP="00AE3074">
            <w:pPr>
              <w:rPr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Esimiehen tehtävänimike: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A2C" w14:textId="77777777" w:rsidR="007518C5" w:rsidRDefault="007518C5" w:rsidP="00AE3074"/>
        </w:tc>
      </w:tr>
      <w:tr w:rsidR="0072658D" w14:paraId="7B6771C7" w14:textId="77777777" w:rsidTr="00B42E98">
        <w:trPr>
          <w:trHeight w:val="359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1CC54" w14:textId="0FD0D324" w:rsidR="0072658D" w:rsidRPr="00B42E98" w:rsidRDefault="0072658D" w:rsidP="00AE3074">
            <w:pPr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Tehtävää hoitaa: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66AB" w14:textId="77777777" w:rsidR="0072658D" w:rsidRDefault="0072658D" w:rsidP="00AE3074"/>
        </w:tc>
      </w:tr>
      <w:tr w:rsidR="007518C5" w14:paraId="320E03CF" w14:textId="77777777" w:rsidTr="00B42E98">
        <w:trPr>
          <w:trHeight w:val="359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33201" w14:textId="77777777" w:rsidR="007518C5" w:rsidRDefault="007518C5" w:rsidP="00AE3074">
            <w:pPr>
              <w:rPr>
                <w:rFonts w:ascii="Arial" w:eastAsia="Arial" w:hAnsi="Arial" w:cs="Arial"/>
                <w:b/>
                <w:color w:val="181717"/>
                <w:sz w:val="16"/>
              </w:rPr>
            </w:pPr>
          </w:p>
        </w:tc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F214A0" w14:textId="77777777" w:rsidR="007518C5" w:rsidRDefault="007518C5" w:rsidP="00AE3074"/>
        </w:tc>
      </w:tr>
      <w:tr w:rsidR="007518C5" w14:paraId="5EE27438" w14:textId="77777777" w:rsidTr="00B42E98">
        <w:trPr>
          <w:trHeight w:val="34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EB4F330" w14:textId="77777777" w:rsidR="007518C5" w:rsidRDefault="007518C5" w:rsidP="00AE3074">
            <w:r w:rsidRPr="00B42E98">
              <w:rPr>
                <w:rFonts w:ascii="Arial" w:eastAsia="Arial" w:hAnsi="Arial" w:cs="Arial"/>
                <w:b/>
                <w:color w:val="181717"/>
                <w:szCs w:val="24"/>
              </w:rPr>
              <w:t>B. Tehtävän yleiskuvaus</w:t>
            </w:r>
          </w:p>
        </w:tc>
      </w:tr>
      <w:tr w:rsidR="007518C5" w14:paraId="54D7F217" w14:textId="77777777" w:rsidTr="00B42E98">
        <w:trPr>
          <w:trHeight w:val="1417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9164E2" w14:textId="77777777" w:rsidR="007518C5" w:rsidRPr="00B42E98" w:rsidRDefault="007518C5" w:rsidP="00AE3074">
            <w:pPr>
              <w:rPr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1. Tehtävän tarkoitus ja sen tavoite</w:t>
            </w:r>
          </w:p>
        </w:tc>
      </w:tr>
      <w:tr w:rsidR="007518C5" w14:paraId="753125D1" w14:textId="77777777" w:rsidTr="00B42E98">
        <w:trPr>
          <w:trHeight w:val="3402"/>
        </w:trPr>
        <w:tc>
          <w:tcPr>
            <w:tcW w:w="948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6F3AD6" w14:textId="77777777" w:rsidR="007518C5" w:rsidRDefault="007518C5" w:rsidP="00AE3074"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2. Tehtävän pääasiallinen sisältö</w:t>
            </w:r>
          </w:p>
        </w:tc>
      </w:tr>
      <w:tr w:rsidR="007518C5" w14:paraId="7161C738" w14:textId="77777777" w:rsidTr="00B42E98">
        <w:trPr>
          <w:trHeight w:val="3402"/>
        </w:trPr>
        <w:tc>
          <w:tcPr>
            <w:tcW w:w="948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84A959" w14:textId="77777777" w:rsidR="007518C5" w:rsidRDefault="007518C5" w:rsidP="00AE3074"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3. Muuta tehtävän sisällöstä</w:t>
            </w:r>
          </w:p>
        </w:tc>
      </w:tr>
    </w:tbl>
    <w:p w14:paraId="4F24B457" w14:textId="77777777" w:rsidR="007518C5" w:rsidRDefault="007518C5">
      <w:r>
        <w:br w:type="page"/>
      </w:r>
    </w:p>
    <w:tbl>
      <w:tblPr>
        <w:tblStyle w:val="TableGrid"/>
        <w:tblpPr w:vertAnchor="text" w:tblpX="141"/>
        <w:tblOverlap w:val="never"/>
        <w:tblW w:w="9351" w:type="dxa"/>
        <w:tblInd w:w="0" w:type="dxa"/>
        <w:tblCellMar>
          <w:top w:w="57" w:type="dxa"/>
          <w:left w:w="70" w:type="dxa"/>
          <w:bottom w:w="14" w:type="dxa"/>
          <w:right w:w="121" w:type="dxa"/>
        </w:tblCellMar>
        <w:tblLook w:val="04A0" w:firstRow="1" w:lastRow="0" w:firstColumn="1" w:lastColumn="0" w:noHBand="0" w:noVBand="1"/>
      </w:tblPr>
      <w:tblGrid>
        <w:gridCol w:w="9351"/>
      </w:tblGrid>
      <w:tr w:rsidR="007518C5" w14:paraId="564E16AB" w14:textId="77777777" w:rsidTr="00B42E98">
        <w:trPr>
          <w:trHeight w:val="340"/>
        </w:trPr>
        <w:tc>
          <w:tcPr>
            <w:tcW w:w="9351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C0C0C0"/>
            <w:vAlign w:val="bottom"/>
          </w:tcPr>
          <w:p w14:paraId="4E275754" w14:textId="77777777" w:rsidR="007518C5" w:rsidRDefault="007518C5" w:rsidP="007518C5">
            <w:r w:rsidRPr="00B42E98">
              <w:rPr>
                <w:rFonts w:ascii="Arial" w:eastAsia="Arial" w:hAnsi="Arial" w:cs="Arial"/>
                <w:b/>
                <w:color w:val="181717"/>
                <w:szCs w:val="24"/>
              </w:rPr>
              <w:lastRenderedPageBreak/>
              <w:t xml:space="preserve">C. Vaativuuskriteerit </w:t>
            </w:r>
          </w:p>
        </w:tc>
      </w:tr>
      <w:tr w:rsidR="007518C5" w14:paraId="6ABDAED4" w14:textId="77777777" w:rsidTr="00B42E98">
        <w:trPr>
          <w:trHeight w:val="3685"/>
        </w:trPr>
        <w:tc>
          <w:tcPr>
            <w:tcW w:w="9351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C88035" w14:textId="77777777" w:rsidR="007518C5" w:rsidRPr="00B42E98" w:rsidRDefault="007518C5" w:rsidP="007518C5">
            <w:pPr>
              <w:spacing w:after="82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4"/>
              </w:rPr>
              <w:t>1. Osaaminen</w:t>
            </w:r>
          </w:p>
          <w:p w14:paraId="02EB1BD1" w14:textId="77777777" w:rsidR="007518C5" w:rsidRPr="00B42E98" w:rsidRDefault="007518C5" w:rsidP="007518C5">
            <w:pPr>
              <w:spacing w:after="185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830F0C9" wp14:editId="28920711">
                      <wp:simplePos x="0" y="0"/>
                      <wp:positionH relativeFrom="column">
                        <wp:posOffset>97542</wp:posOffset>
                      </wp:positionH>
                      <wp:positionV relativeFrom="paragraph">
                        <wp:posOffset>243177</wp:posOffset>
                      </wp:positionV>
                      <wp:extent cx="104775" cy="104812"/>
                      <wp:effectExtent l="0" t="0" r="28575" b="28575"/>
                      <wp:wrapNone/>
                      <wp:docPr id="17180" name="Shape 17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F9F44" id="Shape 17180" o:spid="_x0000_s1026" style="position:absolute;margin-left:7.7pt;margin-top:19.15pt;width:8.25pt;height:8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Millaista osaamista tehtävän hoitamisessa tarvitaan?</w:t>
            </w:r>
          </w:p>
          <w:p w14:paraId="1096DB00" w14:textId="77777777" w:rsidR="007518C5" w:rsidRPr="00B42E98" w:rsidRDefault="007518C5" w:rsidP="007518C5">
            <w:pPr>
              <w:numPr>
                <w:ilvl w:val="0"/>
                <w:numId w:val="5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Työpaikalla tapahtuvan perehdyttämisen kautta hankittu osaaminen</w:t>
            </w:r>
          </w:p>
          <w:p w14:paraId="065C39B7" w14:textId="77777777" w:rsidR="007518C5" w:rsidRPr="00B42E98" w:rsidRDefault="007518C5" w:rsidP="007518C5">
            <w:pPr>
              <w:numPr>
                <w:ilvl w:val="0"/>
                <w:numId w:val="5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525EBEC" wp14:editId="1AD880EC">
                      <wp:simplePos x="0" y="0"/>
                      <wp:positionH relativeFrom="column">
                        <wp:posOffset>97542</wp:posOffset>
                      </wp:positionH>
                      <wp:positionV relativeFrom="paragraph">
                        <wp:posOffset>13292</wp:posOffset>
                      </wp:positionV>
                      <wp:extent cx="104775" cy="104812"/>
                      <wp:effectExtent l="0" t="0" r="28575" b="28575"/>
                      <wp:wrapNone/>
                      <wp:docPr id="17187" name="Shape 17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F705F9" id="Shape 17187" o:spid="_x0000_s1026" style="position:absolute;margin-left:7.7pt;margin-top:1.05pt;width:8.25pt;height:8.2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Ammatillinen perustieto ja tehtäväalan tuntemus.</w:t>
            </w:r>
          </w:p>
          <w:p w14:paraId="1B1EDA21" w14:textId="77777777" w:rsidR="007518C5" w:rsidRPr="00B42E98" w:rsidRDefault="007518C5" w:rsidP="007518C5">
            <w:pPr>
              <w:numPr>
                <w:ilvl w:val="0"/>
                <w:numId w:val="5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ED69C72" wp14:editId="0A3CC2E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6654</wp:posOffset>
                      </wp:positionV>
                      <wp:extent cx="104775" cy="104812"/>
                      <wp:effectExtent l="0" t="0" r="28575" b="28575"/>
                      <wp:wrapNone/>
                      <wp:docPr id="17186" name="Shape 17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763877" id="Shape 17186" o:spid="_x0000_s1026" style="position:absolute;margin-left:7.65pt;margin-top:.5pt;width:8.25pt;height:8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Ammatillinen osaaminen. </w:t>
            </w:r>
          </w:p>
          <w:p w14:paraId="09A2E3C2" w14:textId="77777777" w:rsidR="007518C5" w:rsidRPr="00B42E98" w:rsidRDefault="007518C5" w:rsidP="007518C5">
            <w:pPr>
              <w:numPr>
                <w:ilvl w:val="0"/>
                <w:numId w:val="5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80D79DF" wp14:editId="1809401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9525</wp:posOffset>
                      </wp:positionV>
                      <wp:extent cx="104775" cy="104775"/>
                      <wp:effectExtent l="0" t="0" r="28575" b="28575"/>
                      <wp:wrapNone/>
                      <wp:docPr id="17185" name="Shape 17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6C957" id="Shape 17185" o:spid="_x0000_s1026" style="position:absolute;margin-left:7.65pt;margin-top:.75pt;width:8.25pt;height:8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Yleensä ammatillinen koulutus tai tutkinto tai vastaava ammatillinen osaaminen ja työkokemus</w:t>
            </w:r>
          </w:p>
          <w:p w14:paraId="49082CB1" w14:textId="77777777" w:rsidR="007518C5" w:rsidRPr="00B42E98" w:rsidRDefault="007518C5" w:rsidP="007518C5">
            <w:pPr>
              <w:numPr>
                <w:ilvl w:val="0"/>
                <w:numId w:val="5"/>
              </w:numPr>
              <w:spacing w:after="142" w:line="250" w:lineRule="auto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5EBC722" wp14:editId="31433FF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21259</wp:posOffset>
                      </wp:positionV>
                      <wp:extent cx="104775" cy="104812"/>
                      <wp:effectExtent l="0" t="0" r="28575" b="28575"/>
                      <wp:wrapNone/>
                      <wp:docPr id="17184" name="Shape 17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B7129" id="Shape 17184" o:spid="_x0000_s1026" style="position:absolute;margin-left:7.65pt;margin-top:1.65pt;width:8.25pt;height:8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Yleensä teoreettinen koulutus tai tutkinto (esim. AMK) tai vastaava teoreettinen osaaminen ja työkokemus</w:t>
            </w:r>
          </w:p>
          <w:p w14:paraId="59A76A60" w14:textId="77777777" w:rsidR="007518C5" w:rsidRPr="00B42E98" w:rsidRDefault="007518C5" w:rsidP="007518C5">
            <w:pPr>
              <w:numPr>
                <w:ilvl w:val="0"/>
                <w:numId w:val="5"/>
              </w:numPr>
              <w:spacing w:after="142" w:line="250" w:lineRule="auto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BF9ADAF" wp14:editId="3489134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9829</wp:posOffset>
                      </wp:positionV>
                      <wp:extent cx="104775" cy="104775"/>
                      <wp:effectExtent l="0" t="0" r="28575" b="28575"/>
                      <wp:wrapNone/>
                      <wp:docPr id="17183" name="Shape 17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840D7" id="Shape 17183" o:spid="_x0000_s1026" style="position:absolute;margin-left:7.65pt;margin-top:.75pt;width:8.25pt;height:8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Yleensä teoreettinen koulutus tai tutkinto (esim. AMK) tai vastaava teoreettinen osaaminen ja työkokemus. Tehtävä voi edellyttää erikoistumisopintoja</w:t>
            </w:r>
          </w:p>
          <w:p w14:paraId="06A8CA2F" w14:textId="77777777" w:rsidR="007518C5" w:rsidRPr="00B42E98" w:rsidRDefault="007518C5" w:rsidP="007518C5">
            <w:pPr>
              <w:numPr>
                <w:ilvl w:val="0"/>
                <w:numId w:val="5"/>
              </w:numPr>
              <w:spacing w:after="142" w:line="250" w:lineRule="auto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9B64D37" wp14:editId="31BCDB1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6654</wp:posOffset>
                      </wp:positionV>
                      <wp:extent cx="104775" cy="104812"/>
                      <wp:effectExtent l="0" t="0" r="28575" b="28575"/>
                      <wp:wrapNone/>
                      <wp:docPr id="17182" name="Shape 17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2E64A2" id="Shape 17182" o:spid="_x0000_s1026" style="position:absolute;margin-left:7.65pt;margin-top:.5pt;width:8.25pt;height:8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Yleensä ylemmän korkeakouluasteen koulutus tai tutkinto tai vastaava teoreettinen osaaminen ja työkokemus</w:t>
            </w:r>
          </w:p>
          <w:p w14:paraId="1461105E" w14:textId="77777777" w:rsidR="007518C5" w:rsidRDefault="007518C5" w:rsidP="007518C5">
            <w:pPr>
              <w:numPr>
                <w:ilvl w:val="0"/>
                <w:numId w:val="5"/>
              </w:numPr>
              <w:ind w:hanging="397"/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52E16B0" wp14:editId="4429382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19354</wp:posOffset>
                      </wp:positionV>
                      <wp:extent cx="104775" cy="104812"/>
                      <wp:effectExtent l="0" t="0" r="28575" b="28575"/>
                      <wp:wrapNone/>
                      <wp:docPr id="17181" name="Shape 17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2F9668" id="Shape 17181" o:spid="_x0000_s1026" style="position:absolute;margin-left:7.65pt;margin-top:1.5pt;width:8.25pt;height: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Yleensä ylemmän korkeakouluasteen koulutus tai tutkinto tai vastaava teoreettinen osaaminen ja työkokemus. Tehtävä voi edellyttää erikoistumisopintoja.</w:t>
            </w:r>
          </w:p>
        </w:tc>
      </w:tr>
      <w:tr w:rsidR="007518C5" w14:paraId="77B7C918" w14:textId="77777777" w:rsidTr="00B42E98">
        <w:trPr>
          <w:trHeight w:val="4195"/>
        </w:trPr>
        <w:tc>
          <w:tcPr>
            <w:tcW w:w="93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E8DC34" w14:textId="77777777" w:rsidR="007518C5" w:rsidRPr="00B42E98" w:rsidRDefault="007518C5" w:rsidP="007518C5">
            <w:pPr>
              <w:spacing w:after="82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4"/>
              </w:rPr>
              <w:t>2. Vuorovaikutus</w:t>
            </w:r>
          </w:p>
          <w:p w14:paraId="45545A8E" w14:textId="3BBD1A6D" w:rsidR="007518C5" w:rsidRPr="00B42E98" w:rsidRDefault="007518C5" w:rsidP="007518C5">
            <w:pPr>
              <w:spacing w:after="185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Mikä on tehtävän vuorovaikutuksen sisältö ja sen tavoite?</w:t>
            </w:r>
          </w:p>
          <w:p w14:paraId="5022E51B" w14:textId="60ABA495" w:rsidR="007518C5" w:rsidRPr="00B42E98" w:rsidRDefault="00B42E98" w:rsidP="007518C5">
            <w:pPr>
              <w:numPr>
                <w:ilvl w:val="0"/>
                <w:numId w:val="6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C5BFE51" wp14:editId="71B5A3C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-1270</wp:posOffset>
                      </wp:positionV>
                      <wp:extent cx="104775" cy="104775"/>
                      <wp:effectExtent l="0" t="0" r="28575" b="28575"/>
                      <wp:wrapNone/>
                      <wp:docPr id="17196" name="Shape 17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5C3B6" id="Shape 17196" o:spid="_x0000_s1026" style="position:absolute;margin-left:7.65pt;margin-top:-.1pt;width:8.25pt;height:8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518C5"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C115BA7" wp14:editId="605852A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212090</wp:posOffset>
                      </wp:positionV>
                      <wp:extent cx="104775" cy="104775"/>
                      <wp:effectExtent l="0" t="0" r="28575" b="28575"/>
                      <wp:wrapNone/>
                      <wp:docPr id="17195" name="Shape 17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DD30A" id="Shape 17195" o:spid="_x0000_s1026" style="position:absolute;margin-left:7.65pt;margin-top:16.7pt;width:8.25pt;height:8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Vuorovaikutus oman tehtävän lähiympäristössä.</w:t>
            </w:r>
          </w:p>
          <w:p w14:paraId="65BC2FBF" w14:textId="77777777" w:rsidR="007518C5" w:rsidRPr="00B42E98" w:rsidRDefault="007518C5" w:rsidP="007518C5">
            <w:pPr>
              <w:numPr>
                <w:ilvl w:val="0"/>
                <w:numId w:val="6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Asiakastyö, jossa vuorovaikutus oman tehtävän lähiympäristössä.</w:t>
            </w:r>
          </w:p>
          <w:p w14:paraId="7F80A4A6" w14:textId="77777777" w:rsidR="007518C5" w:rsidRPr="00B42E98" w:rsidRDefault="007518C5" w:rsidP="007518C5">
            <w:pPr>
              <w:numPr>
                <w:ilvl w:val="0"/>
                <w:numId w:val="6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34BBE6B" wp14:editId="3BD4F5C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204470</wp:posOffset>
                      </wp:positionV>
                      <wp:extent cx="104775" cy="104775"/>
                      <wp:effectExtent l="0" t="0" r="28575" b="28575"/>
                      <wp:wrapNone/>
                      <wp:docPr id="17193" name="Shape 17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50B556" id="Shape 17193" o:spid="_x0000_s1026" style="position:absolute;margin-left:7.65pt;margin-top:16.1pt;width:8.25pt;height: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3E494E6" wp14:editId="233126B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5384</wp:posOffset>
                      </wp:positionV>
                      <wp:extent cx="104775" cy="104818"/>
                      <wp:effectExtent l="0" t="0" r="28575" b="28575"/>
                      <wp:wrapNone/>
                      <wp:docPr id="17194" name="Shape 17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8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3B87F7" id="Shape 17194" o:spid="_x0000_s1026" style="position:absolute;margin-left:7.65pt;margin-top:.4pt;width:8.25pt;height:8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Asiantuntijavuorovaikutusta oman tehtävän lähiympäristössä.</w:t>
            </w:r>
          </w:p>
          <w:p w14:paraId="05397496" w14:textId="5407326A" w:rsidR="007518C5" w:rsidRPr="00B42E98" w:rsidRDefault="007518C5" w:rsidP="007518C5">
            <w:pPr>
              <w:numPr>
                <w:ilvl w:val="0"/>
                <w:numId w:val="6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Oman alan asiantuntijavuorovaikutusta asiakkaisiin nähden.</w:t>
            </w:r>
          </w:p>
          <w:p w14:paraId="083A50C6" w14:textId="3325FA94" w:rsidR="007518C5" w:rsidRPr="00B42E98" w:rsidRDefault="00B42E98" w:rsidP="007518C5">
            <w:pPr>
              <w:numPr>
                <w:ilvl w:val="0"/>
                <w:numId w:val="6"/>
              </w:numPr>
              <w:spacing w:after="142" w:line="250" w:lineRule="auto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FA697A4" wp14:editId="6150CC3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-8255</wp:posOffset>
                      </wp:positionV>
                      <wp:extent cx="104775" cy="104775"/>
                      <wp:effectExtent l="0" t="0" r="28575" b="28575"/>
                      <wp:wrapNone/>
                      <wp:docPr id="17192" name="Shape 17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7D573" id="Shape 17192" o:spid="_x0000_s1026" style="position:absolute;margin-left:7.65pt;margin-top:-.65pt;width:8.25pt;height:8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Erikoistunutta ammattiosaamista edellyttävä tehtävä, jossa oman alan asiantuntijavuorovaikutusta asiakkaisiin nähden tai esimiestehtävä, jossa perus- tai ammattiosaamista edellyttävää työtä tekeviä alaisia.</w:t>
            </w:r>
          </w:p>
          <w:p w14:paraId="40396AD6" w14:textId="77777777" w:rsidR="007518C5" w:rsidRPr="00B42E98" w:rsidRDefault="007518C5" w:rsidP="007518C5">
            <w:pPr>
              <w:numPr>
                <w:ilvl w:val="0"/>
                <w:numId w:val="6"/>
              </w:numPr>
              <w:spacing w:after="142" w:line="250" w:lineRule="auto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81C132" wp14:editId="73DD5FC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213691</wp:posOffset>
                      </wp:positionV>
                      <wp:extent cx="104775" cy="104775"/>
                      <wp:effectExtent l="0" t="0" r="28575" b="28575"/>
                      <wp:wrapNone/>
                      <wp:docPr id="17190" name="Shape 17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16AB9" id="Shape 17190" o:spid="_x0000_s1026" style="position:absolute;margin-left:7.65pt;margin-top:16.85pt;width:8.25pt;height:8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EB0FDA3" wp14:editId="36FF18A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</wp:posOffset>
                      </wp:positionV>
                      <wp:extent cx="104775" cy="104818"/>
                      <wp:effectExtent l="0" t="0" r="28575" b="28575"/>
                      <wp:wrapNone/>
                      <wp:docPr id="17191" name="Shape 17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8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E27DDC" id="Shape 17191" o:spid="_x0000_s1026" style="position:absolute;margin-left:7.65pt;margin-top:.05pt;width:8.25pt;height: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Erityistä asiantuntijuutta edellyttävää vuorovaikutusta tai toimimista asiantuntijaryhmän työstä vastaavana.</w:t>
            </w:r>
          </w:p>
          <w:p w14:paraId="75C46257" w14:textId="77777777" w:rsidR="007518C5" w:rsidRPr="00B42E98" w:rsidRDefault="007518C5" w:rsidP="007518C5">
            <w:pPr>
              <w:numPr>
                <w:ilvl w:val="0"/>
                <w:numId w:val="6"/>
              </w:numPr>
              <w:spacing w:after="142" w:line="250" w:lineRule="auto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Erityistä asiantuntijuutta edellyttävää vuorovaikutusta tai suppean toiminnon tai vaativan osatoiminnon johtaminen, jolloin vuorovaikutuksen tavoitteena on toiminnon ohjaaminen.</w:t>
            </w:r>
          </w:p>
          <w:p w14:paraId="09FD9234" w14:textId="77777777" w:rsidR="007518C5" w:rsidRPr="00B42E98" w:rsidRDefault="007518C5" w:rsidP="007518C5">
            <w:pPr>
              <w:numPr>
                <w:ilvl w:val="0"/>
                <w:numId w:val="6"/>
              </w:numPr>
              <w:spacing w:after="142" w:line="250" w:lineRule="auto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62831B" wp14:editId="254C8FF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8559</wp:posOffset>
                      </wp:positionV>
                      <wp:extent cx="104775" cy="104818"/>
                      <wp:effectExtent l="0" t="0" r="28575" b="28575"/>
                      <wp:wrapNone/>
                      <wp:docPr id="17189" name="Shape 17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8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4C555" id="Shape 17189" o:spid="_x0000_s1026" style="position:absolute;margin-left:7.65pt;margin-top:.65pt;width:8.25pt;height:8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Johtava asiantuntija tai toiminnon johtaminen. Vuorovaikutuksen tavoite liittyy koko organisaation toiminnan suuntaamiseen tai turvaamiseen.</w:t>
            </w:r>
          </w:p>
          <w:p w14:paraId="5FDE8C43" w14:textId="77777777" w:rsidR="007518C5" w:rsidRDefault="007518C5" w:rsidP="007518C5">
            <w:pPr>
              <w:numPr>
                <w:ilvl w:val="0"/>
                <w:numId w:val="6"/>
              </w:numPr>
              <w:ind w:hanging="397"/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3C5CB0" wp14:editId="77BC90D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4749</wp:posOffset>
                      </wp:positionV>
                      <wp:extent cx="104775" cy="104818"/>
                      <wp:effectExtent l="0" t="0" r="28575" b="28575"/>
                      <wp:wrapNone/>
                      <wp:docPr id="17188" name="Shape 17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8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0F753" id="Shape 17188" o:spid="_x0000_s1026" style="position:absolute;margin-left:7.65pt;margin-top:.35pt;width:8.25pt;height:8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Organisaation tai laajan toiminnon johtaminen. Vuorovaikutuksen tavoite liittyy koko organisaation toimintakykyyn.</w:t>
            </w:r>
          </w:p>
        </w:tc>
      </w:tr>
      <w:tr w:rsidR="007518C5" w14:paraId="73030372" w14:textId="77777777" w:rsidTr="00B42E98">
        <w:trPr>
          <w:trHeight w:val="2362"/>
        </w:trPr>
        <w:tc>
          <w:tcPr>
            <w:tcW w:w="93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AA86FE" w14:textId="77777777" w:rsidR="007518C5" w:rsidRPr="00B42E98" w:rsidRDefault="007518C5" w:rsidP="007518C5">
            <w:pPr>
              <w:spacing w:after="82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4"/>
              </w:rPr>
              <w:t>3. Ohjaus</w:t>
            </w:r>
          </w:p>
          <w:p w14:paraId="0909A00F" w14:textId="77777777" w:rsidR="007518C5" w:rsidRPr="00B42E98" w:rsidRDefault="007518C5" w:rsidP="007518C5">
            <w:pPr>
              <w:spacing w:after="185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50D6B2" wp14:editId="1456DF5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243840</wp:posOffset>
                      </wp:positionV>
                      <wp:extent cx="104775" cy="104799"/>
                      <wp:effectExtent l="0" t="0" r="28575" b="28575"/>
                      <wp:wrapNone/>
                      <wp:docPr id="17201" name="Shape 17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C47D24" id="Shape 17201" o:spid="_x0000_s1026" style="position:absolute;margin-left:7.65pt;margin-top:19.2pt;width:8.25pt;height:8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Miten työtä ohjataan?</w:t>
            </w:r>
          </w:p>
          <w:p w14:paraId="514E147F" w14:textId="06FF4655" w:rsidR="007518C5" w:rsidRPr="00B42E98" w:rsidRDefault="007518C5" w:rsidP="007518C5">
            <w:pPr>
              <w:numPr>
                <w:ilvl w:val="0"/>
                <w:numId w:val="7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Annetut menettelytavat</w:t>
            </w:r>
          </w:p>
          <w:p w14:paraId="3B753D0E" w14:textId="3B47B7DD" w:rsidR="007518C5" w:rsidRPr="00B42E98" w:rsidRDefault="00B42E98" w:rsidP="007518C5">
            <w:pPr>
              <w:numPr>
                <w:ilvl w:val="0"/>
                <w:numId w:val="7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52FA7E" wp14:editId="3DE0230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212725</wp:posOffset>
                      </wp:positionV>
                      <wp:extent cx="104775" cy="104775"/>
                      <wp:effectExtent l="0" t="0" r="28575" b="28575"/>
                      <wp:wrapNone/>
                      <wp:docPr id="17199" name="Shape 17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5">
                                    <a:moveTo>
                                      <a:pt x="0" y="104825"/>
                                    </a:moveTo>
                                    <a:lnTo>
                                      <a:pt x="104826" y="104825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9CFF73" id="Shape 17199" o:spid="_x0000_s1026" style="position:absolute;margin-left:7.65pt;margin-top:16.75pt;width:8.25pt;height:8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" path="m,104825r104826,l104826,,,,,104825xe" filled="f" strokecolor="#181717" strokeweight=".25pt">
                      <v:stroke miterlimit="1" joinstyle="miter"/>
                      <v:path arrowok="t" textboxrect="0,0,104826,104825"/>
                    </v:shape>
                  </w:pict>
                </mc:Fallback>
              </mc:AlternateContent>
            </w: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4DC8969" wp14:editId="083B8EB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0</wp:posOffset>
                      </wp:positionV>
                      <wp:extent cx="104775" cy="104775"/>
                      <wp:effectExtent l="0" t="0" r="28575" b="28575"/>
                      <wp:wrapNone/>
                      <wp:docPr id="17200" name="Shape 17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A9A77E" id="Shape 17200" o:spid="_x0000_s1026" style="position:absolute;margin-left:7.65pt;margin-top:0;width:8.25pt;height:8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Vaihtoehtoiset, mutta pääosin ohjeistetut tai säädellyt menettelytavat.</w:t>
            </w:r>
          </w:p>
          <w:p w14:paraId="1BB411AA" w14:textId="4820105F" w:rsidR="007518C5" w:rsidRPr="00B42E98" w:rsidRDefault="007518C5" w:rsidP="007518C5">
            <w:pPr>
              <w:numPr>
                <w:ilvl w:val="0"/>
                <w:numId w:val="7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Väljästi määritellyt tai omaa soveltamistaitoa edellyttävät, luovat menettelytavat.</w:t>
            </w:r>
          </w:p>
          <w:p w14:paraId="6616567C" w14:textId="7DD07B46" w:rsidR="007518C5" w:rsidRPr="00B42E98" w:rsidRDefault="00B42E98" w:rsidP="007518C5">
            <w:pPr>
              <w:numPr>
                <w:ilvl w:val="0"/>
                <w:numId w:val="7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60142F" wp14:editId="6936838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-1905</wp:posOffset>
                      </wp:positionV>
                      <wp:extent cx="104775" cy="104775"/>
                      <wp:effectExtent l="0" t="0" r="28575" b="28575"/>
                      <wp:wrapNone/>
                      <wp:docPr id="17198" name="Shape 17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5">
                                    <a:moveTo>
                                      <a:pt x="0" y="104825"/>
                                    </a:moveTo>
                                    <a:lnTo>
                                      <a:pt x="104826" y="104825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64C07" id="Shape 17198" o:spid="_x0000_s1026" style="position:absolute;margin-left:7.65pt;margin-top:-.15pt;width:8.25pt;height:8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" path="m,104825r104826,l104826,,,,,104825xe" filled="f" strokecolor="#181717" strokeweight=".25pt">
                      <v:stroke miterlimit="1" joinstyle="miter"/>
                      <v:path arrowok="t" textboxrect="0,0,104826,104825"/>
                    </v:shape>
                  </w:pict>
                </mc:Fallback>
              </mc:AlternateConten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Toiminnon strategian toteuttaminen tehtävässä.</w:t>
            </w:r>
          </w:p>
          <w:p w14:paraId="0200C7F0" w14:textId="42163686" w:rsidR="007518C5" w:rsidRDefault="00B42E98" w:rsidP="007518C5">
            <w:pPr>
              <w:numPr>
                <w:ilvl w:val="0"/>
                <w:numId w:val="7"/>
              </w:numPr>
              <w:ind w:hanging="397"/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7E09F72" wp14:editId="76A06F6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-1905</wp:posOffset>
                      </wp:positionV>
                      <wp:extent cx="104775" cy="104775"/>
                      <wp:effectExtent l="0" t="0" r="28575" b="28575"/>
                      <wp:wrapNone/>
                      <wp:docPr id="17197" name="Shape 17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5">
                                    <a:moveTo>
                                      <a:pt x="0" y="104825"/>
                                    </a:moveTo>
                                    <a:lnTo>
                                      <a:pt x="104826" y="104825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C9B84" id="Shape 17197" o:spid="_x0000_s1026" style="position:absolute;margin-left:7.65pt;margin-top:-.15pt;width:8.25pt;height:8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" path="m,104825r104826,l104826,,,,,104825xe" filled="f" strokecolor="#181717" strokeweight=".25pt">
                      <v:stroke miterlimit="1" joinstyle="miter"/>
                      <v:path arrowok="t" textboxrect="0,0,104826,104825"/>
                    </v:shape>
                  </w:pict>
                </mc:Fallback>
              </mc:AlternateConten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Organisaation strategian toteuttaminen tehtävässä.</w:t>
            </w:r>
          </w:p>
        </w:tc>
      </w:tr>
    </w:tbl>
    <w:p w14:paraId="55A834A3" w14:textId="77777777" w:rsidR="007518C5" w:rsidRDefault="007518C5" w:rsidP="007518C5">
      <w:pPr>
        <w:spacing w:after="0"/>
        <w:ind w:right="20"/>
      </w:pPr>
      <w:r>
        <w:br w:type="page"/>
      </w:r>
    </w:p>
    <w:tbl>
      <w:tblPr>
        <w:tblStyle w:val="TableGrid"/>
        <w:tblpPr w:vertAnchor="text"/>
        <w:tblOverlap w:val="never"/>
        <w:tblW w:w="9493" w:type="dxa"/>
        <w:tblInd w:w="0" w:type="dxa"/>
        <w:tblCellMar>
          <w:top w:w="5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93"/>
      </w:tblGrid>
      <w:tr w:rsidR="007518C5" w14:paraId="58050EB6" w14:textId="77777777" w:rsidTr="00B42E98">
        <w:trPr>
          <w:trHeight w:val="2783"/>
        </w:trPr>
        <w:tc>
          <w:tcPr>
            <w:tcW w:w="94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F82450" w14:textId="77777777" w:rsidR="007518C5" w:rsidRPr="00B42E98" w:rsidRDefault="007518C5" w:rsidP="00AE3074">
            <w:pPr>
              <w:spacing w:after="82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4"/>
              </w:rPr>
              <w:lastRenderedPageBreak/>
              <w:t>4. Ongelmanratkaisu ja tiedonhankinta</w:t>
            </w:r>
          </w:p>
          <w:p w14:paraId="3A95D566" w14:textId="77777777" w:rsidR="007518C5" w:rsidRPr="00B42E98" w:rsidRDefault="00AE6336" w:rsidP="00AE3074">
            <w:pPr>
              <w:spacing w:after="185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372568E" wp14:editId="546F461A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233376</wp:posOffset>
                      </wp:positionV>
                      <wp:extent cx="104775" cy="104809"/>
                      <wp:effectExtent l="0" t="0" r="28575" b="28575"/>
                      <wp:wrapNone/>
                      <wp:docPr id="17317" name="Shape 17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8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D64CFD" id="Shape 17317" o:spid="_x0000_s1026" style="position:absolute;margin-left:8.9pt;margin-top:18.4pt;width:8.25pt;height:8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Miten hankitaan tiedot toiminnalle tai ratkaisujen perusteiksi?</w:t>
            </w:r>
          </w:p>
          <w:p w14:paraId="212876B5" w14:textId="77777777" w:rsidR="007518C5" w:rsidRPr="00B42E98" w:rsidRDefault="007518C5" w:rsidP="007518C5">
            <w:pPr>
              <w:numPr>
                <w:ilvl w:val="0"/>
                <w:numId w:val="8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Ongelmanratkaisu- ja tiedonhankintatilanteet ovat samanlaisia</w:t>
            </w:r>
          </w:p>
          <w:p w14:paraId="285ED0A0" w14:textId="77777777" w:rsidR="007518C5" w:rsidRPr="00B42E98" w:rsidRDefault="00AE6336" w:rsidP="007518C5">
            <w:pPr>
              <w:numPr>
                <w:ilvl w:val="0"/>
                <w:numId w:val="8"/>
              </w:numPr>
              <w:spacing w:after="142" w:line="250" w:lineRule="auto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BE12CFA" wp14:editId="18873FB3">
                      <wp:simplePos x="0" y="0"/>
                      <wp:positionH relativeFrom="column">
                        <wp:posOffset>105079</wp:posOffset>
                      </wp:positionH>
                      <wp:positionV relativeFrom="paragraph">
                        <wp:posOffset>0</wp:posOffset>
                      </wp:positionV>
                      <wp:extent cx="104775" cy="104809"/>
                      <wp:effectExtent l="0" t="0" r="28575" b="28575"/>
                      <wp:wrapNone/>
                      <wp:docPr id="17316" name="Shape 17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8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3EBCB" id="Shape 17316" o:spid="_x0000_s1026" style="position:absolute;margin-left:8.25pt;margin-top:0;width:8.25pt;height:8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Ongelmanratkaisutilanteet ovat samankaltaisia ja niille on tyypillistä työn lähiympäristöstä saatavan tiedon hankinta, käsittely ja yhdistely</w:t>
            </w:r>
          </w:p>
          <w:p w14:paraId="58765FEB" w14:textId="77777777" w:rsidR="007518C5" w:rsidRPr="00B42E98" w:rsidRDefault="00AE6336" w:rsidP="007518C5">
            <w:pPr>
              <w:numPr>
                <w:ilvl w:val="0"/>
                <w:numId w:val="8"/>
              </w:numPr>
              <w:spacing w:after="142" w:line="250" w:lineRule="auto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A37771" wp14:editId="7529F37A">
                      <wp:simplePos x="0" y="0"/>
                      <wp:positionH relativeFrom="column">
                        <wp:posOffset>105079</wp:posOffset>
                      </wp:positionH>
                      <wp:positionV relativeFrom="paragraph">
                        <wp:posOffset>-635</wp:posOffset>
                      </wp:positionV>
                      <wp:extent cx="104775" cy="104809"/>
                      <wp:effectExtent l="0" t="0" r="28575" b="28575"/>
                      <wp:wrapNone/>
                      <wp:docPr id="17315" name="Shape 17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8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D5163" id="Shape 17315" o:spid="_x0000_s1026" style="position:absolute;margin-left:8.25pt;margin-top:-.05pt;width:8.25pt;height:8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Ongelmanratkaisutilanteet vaihtelevat, mutta niissä voidaan usein tukeutua aiempiin ratkaisumalleihin. Ratkaisujen tueksi on hankittava ja itsenäisesti analysoitava erikoistunutta taustatietoa.</w:t>
            </w:r>
          </w:p>
          <w:p w14:paraId="504A9363" w14:textId="77777777" w:rsidR="007518C5" w:rsidRDefault="00AE6336" w:rsidP="007518C5">
            <w:pPr>
              <w:numPr>
                <w:ilvl w:val="0"/>
                <w:numId w:val="8"/>
              </w:numPr>
              <w:ind w:hanging="397"/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56E8FD2" wp14:editId="5D9058E8">
                      <wp:simplePos x="0" y="0"/>
                      <wp:positionH relativeFrom="column">
                        <wp:posOffset>105079</wp:posOffset>
                      </wp:positionH>
                      <wp:positionV relativeFrom="paragraph">
                        <wp:posOffset>5080</wp:posOffset>
                      </wp:positionV>
                      <wp:extent cx="104775" cy="104809"/>
                      <wp:effectExtent l="0" t="0" r="28575" b="28575"/>
                      <wp:wrapNone/>
                      <wp:docPr id="17314" name="Shape 17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8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40BCA" id="Shape 17314" o:spid="_x0000_s1026" style="position:absolute;margin-left:8.25pt;margin-top:.4pt;width:8.25pt;height:8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Ongelmaratkaisutilanteet pohjautuvat vaikeasti hahmotettaviin laajoihin kokonaisuuksiin ja lainalaisuuksiin ja sisältävät organisaation kannalta epävarmuuksia, jotka hallittava intuitiivisesti.</w:t>
            </w:r>
          </w:p>
        </w:tc>
      </w:tr>
      <w:tr w:rsidR="007518C5" w14:paraId="0E05A2AB" w14:textId="77777777" w:rsidTr="00B42E98">
        <w:trPr>
          <w:trHeight w:val="3118"/>
        </w:trPr>
        <w:tc>
          <w:tcPr>
            <w:tcW w:w="949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14:paraId="55123C79" w14:textId="77777777" w:rsidR="007518C5" w:rsidRPr="00B42E98" w:rsidRDefault="007518C5" w:rsidP="00AE3074">
            <w:pPr>
              <w:spacing w:after="82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4"/>
              </w:rPr>
              <w:t>5. Vastuu</w:t>
            </w:r>
          </w:p>
          <w:p w14:paraId="37A6DE6D" w14:textId="77777777" w:rsidR="007518C5" w:rsidRPr="00B42E98" w:rsidRDefault="00AE6336" w:rsidP="00AE3074">
            <w:pPr>
              <w:spacing w:after="299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5AFB286" wp14:editId="4ABA269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318770</wp:posOffset>
                      </wp:positionV>
                      <wp:extent cx="104775" cy="104807"/>
                      <wp:effectExtent l="0" t="0" r="28575" b="28575"/>
                      <wp:wrapNone/>
                      <wp:docPr id="17324" name="Shape 17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8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72622" id="Shape 17324" o:spid="_x0000_s1026" style="position:absolute;margin-left:8.35pt;margin-top:25.1pt;width:8.25pt;height: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Millainen vastuu tai rooli tehtävässä on suhteessa toiminnan seurauksiin?</w:t>
            </w:r>
          </w:p>
          <w:p w14:paraId="17AFC7BA" w14:textId="77777777" w:rsidR="007518C5" w:rsidRPr="00B42E98" w:rsidRDefault="00AE6336" w:rsidP="007518C5">
            <w:pPr>
              <w:numPr>
                <w:ilvl w:val="0"/>
                <w:numId w:val="9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CE612C6" wp14:editId="316B1F0E">
                      <wp:simplePos x="0" y="0"/>
                      <wp:positionH relativeFrom="column">
                        <wp:posOffset>106349</wp:posOffset>
                      </wp:positionH>
                      <wp:positionV relativeFrom="paragraph">
                        <wp:posOffset>200660</wp:posOffset>
                      </wp:positionV>
                      <wp:extent cx="104775" cy="104807"/>
                      <wp:effectExtent l="0" t="0" r="28575" b="28575"/>
                      <wp:wrapNone/>
                      <wp:docPr id="17323" name="Shape 17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8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45CCD" id="Shape 17323" o:spid="_x0000_s1026" style="position:absolute;margin-left:8.35pt;margin-top:15.8pt;width:8.25pt;height:8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oman tehtävän hoitamisesta.</w:t>
            </w:r>
          </w:p>
          <w:p w14:paraId="4D8DF307" w14:textId="77777777" w:rsidR="007518C5" w:rsidRPr="00B42E98" w:rsidRDefault="00AE6336" w:rsidP="007518C5">
            <w:pPr>
              <w:numPr>
                <w:ilvl w:val="0"/>
                <w:numId w:val="9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5932FDA" wp14:editId="2A9FC13F">
                      <wp:simplePos x="0" y="0"/>
                      <wp:positionH relativeFrom="column">
                        <wp:posOffset>106349</wp:posOffset>
                      </wp:positionH>
                      <wp:positionV relativeFrom="paragraph">
                        <wp:posOffset>206375</wp:posOffset>
                      </wp:positionV>
                      <wp:extent cx="104775" cy="104775"/>
                      <wp:effectExtent l="0" t="0" r="28575" b="28575"/>
                      <wp:wrapNone/>
                      <wp:docPr id="17322" name="Shape 17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E1535" id="Shape 17322" o:spid="_x0000_s1026" style="position:absolute;margin-left:8.35pt;margin-top:16.25pt;width:8.25pt;height:8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oman tehtävän hoitamisesta ja kehittämisestä.</w:t>
            </w:r>
          </w:p>
          <w:p w14:paraId="59B11FD2" w14:textId="462E226A" w:rsidR="007518C5" w:rsidRPr="00B42E98" w:rsidRDefault="007518C5" w:rsidP="007518C5">
            <w:pPr>
              <w:numPr>
                <w:ilvl w:val="0"/>
                <w:numId w:val="9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tehtäväalan tai oman erityisalan hoitamisesta ja kehittämisestä.</w:t>
            </w:r>
          </w:p>
          <w:p w14:paraId="7B1E91AE" w14:textId="76D28E67" w:rsidR="007518C5" w:rsidRPr="00B42E98" w:rsidRDefault="00B42E98" w:rsidP="007518C5">
            <w:pPr>
              <w:numPr>
                <w:ilvl w:val="0"/>
                <w:numId w:val="9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DC55BE3" wp14:editId="1AEA46E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3175</wp:posOffset>
                      </wp:positionV>
                      <wp:extent cx="104775" cy="104775"/>
                      <wp:effectExtent l="0" t="0" r="28575" b="28575"/>
                      <wp:wrapNone/>
                      <wp:docPr id="17321" name="Shape 17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F85EFE" id="Shape 17321" o:spid="_x0000_s1026" style="position:absolute;margin-left:8.35pt;margin-top:.25pt;width:8.25pt;height:8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toimintayksikön tai vaativan tehtäväalan hoitamisesta ja kehittämisestä.</w:t>
            </w:r>
          </w:p>
          <w:p w14:paraId="5EC7AA9C" w14:textId="06ADFC55" w:rsidR="007518C5" w:rsidRPr="00B42E98" w:rsidRDefault="00B42E98" w:rsidP="007518C5">
            <w:pPr>
              <w:numPr>
                <w:ilvl w:val="0"/>
                <w:numId w:val="9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9B7F531" wp14:editId="7EC53C0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</wp:posOffset>
                      </wp:positionV>
                      <wp:extent cx="104775" cy="104775"/>
                      <wp:effectExtent l="0" t="0" r="28575" b="28575"/>
                      <wp:wrapNone/>
                      <wp:docPr id="17320" name="Shape 17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9BFFE0" id="Shape 17320" o:spid="_x0000_s1026" style="position:absolute;margin-left:9pt;margin-top:.85pt;width:8.25pt;height:8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toiminnon tai muun kokonaisuuden kehittämisestä tai johtamisesta.</w:t>
            </w:r>
          </w:p>
          <w:p w14:paraId="2CE8F9D1" w14:textId="77777777" w:rsidR="007518C5" w:rsidRPr="00B42E98" w:rsidRDefault="00AE6336" w:rsidP="007518C5">
            <w:pPr>
              <w:numPr>
                <w:ilvl w:val="0"/>
                <w:numId w:val="9"/>
              </w:numPr>
              <w:spacing w:after="135"/>
              <w:ind w:hanging="397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834E740" wp14:editId="609848F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4749</wp:posOffset>
                      </wp:positionV>
                      <wp:extent cx="104775" cy="104807"/>
                      <wp:effectExtent l="0" t="0" r="28575" b="28575"/>
                      <wp:wrapNone/>
                      <wp:docPr id="17319" name="Shape 17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8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B5D08C" id="Shape 17319" o:spid="_x0000_s1026" style="position:absolute;margin-left:9pt;margin-top:.35pt;width:8.25pt;height:8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laajan toiminnon tai muun vaativan kokonaisuuden kehittämisestä tai johtamisesta</w:t>
            </w:r>
          </w:p>
          <w:p w14:paraId="00C483EC" w14:textId="77777777" w:rsidR="007518C5" w:rsidRDefault="00AE6336" w:rsidP="007518C5">
            <w:pPr>
              <w:numPr>
                <w:ilvl w:val="0"/>
                <w:numId w:val="9"/>
              </w:numPr>
              <w:ind w:hanging="397"/>
            </w:pPr>
            <w:r w:rsidRPr="00B42E98">
              <w:rPr>
                <w:rFonts w:ascii="Arial" w:eastAsia="Arial" w:hAnsi="Arial" w:cs="Arial"/>
                <w:noProof/>
                <w:color w:val="181717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D34B101" wp14:editId="79775BC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2844</wp:posOffset>
                      </wp:positionV>
                      <wp:extent cx="104775" cy="104807"/>
                      <wp:effectExtent l="0" t="0" r="28575" b="28575"/>
                      <wp:wrapNone/>
                      <wp:docPr id="17318" name="Shape 17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8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7A17F6" id="Shape 17318" o:spid="_x0000_s1026" style="position:absolute;margin-left:9pt;margin-top:.2pt;width:8.25pt;height:8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organisaation johtamisesta</w:t>
            </w:r>
          </w:p>
        </w:tc>
      </w:tr>
    </w:tbl>
    <w:tbl>
      <w:tblPr>
        <w:tblStyle w:val="TableGrid"/>
        <w:tblW w:w="9498" w:type="dxa"/>
        <w:tblInd w:w="0" w:type="dxa"/>
        <w:tblCellMar>
          <w:top w:w="138" w:type="dxa"/>
          <w:left w:w="70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498"/>
      </w:tblGrid>
      <w:tr w:rsidR="00AE6336" w14:paraId="3364ECDE" w14:textId="77777777" w:rsidTr="00B42E98">
        <w:trPr>
          <w:trHeight w:val="5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3E3ADD" w14:textId="77777777" w:rsidR="00AE6336" w:rsidRDefault="00AE6336" w:rsidP="00AE3074">
            <w:pPr>
              <w:rPr>
                <w:rFonts w:ascii="Arial" w:eastAsia="Arial" w:hAnsi="Arial" w:cs="Arial"/>
                <w:b/>
                <w:color w:val="181717"/>
                <w:sz w:val="20"/>
              </w:rPr>
            </w:pPr>
          </w:p>
        </w:tc>
      </w:tr>
      <w:tr w:rsidR="007518C5" w14:paraId="401A99B2" w14:textId="77777777" w:rsidTr="00B42E98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1DFC1CC" w14:textId="77777777" w:rsidR="007518C5" w:rsidRPr="00B42E98" w:rsidRDefault="007518C5" w:rsidP="00AE3074">
            <w:pPr>
              <w:rPr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Cs w:val="24"/>
              </w:rPr>
              <w:t xml:space="preserve">D. Erityinen peruste </w:t>
            </w:r>
          </w:p>
        </w:tc>
      </w:tr>
      <w:tr w:rsidR="007518C5" w14:paraId="748D5D2A" w14:textId="77777777" w:rsidTr="00B42E98">
        <w:trPr>
          <w:trHeight w:val="1717"/>
        </w:trPr>
        <w:tc>
          <w:tcPr>
            <w:tcW w:w="9498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871715" w14:textId="77777777" w:rsidR="007518C5" w:rsidRPr="00B42E98" w:rsidRDefault="007518C5" w:rsidP="00AE3074">
            <w:pPr>
              <w:rPr>
                <w:sz w:val="20"/>
              </w:rPr>
            </w:pPr>
          </w:p>
        </w:tc>
      </w:tr>
      <w:tr w:rsidR="007518C5" w14:paraId="0E0A114F" w14:textId="77777777" w:rsidTr="00B42E98">
        <w:trPr>
          <w:trHeight w:val="340"/>
        </w:trPr>
        <w:tc>
          <w:tcPr>
            <w:tcW w:w="9498" w:type="dxa"/>
            <w:tcBorders>
              <w:top w:val="single" w:sz="4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  <w:shd w:val="clear" w:color="auto" w:fill="C0C0C0"/>
            <w:vAlign w:val="bottom"/>
          </w:tcPr>
          <w:p w14:paraId="6E3BFA9B" w14:textId="77777777" w:rsidR="007518C5" w:rsidRPr="00B42E98" w:rsidRDefault="007518C5" w:rsidP="00AE3074">
            <w:pPr>
              <w:rPr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Cs w:val="24"/>
              </w:rPr>
              <w:t>E. Tehtävänkuvauksen käsittely</w:t>
            </w:r>
          </w:p>
        </w:tc>
      </w:tr>
      <w:tr w:rsidR="007518C5" w14:paraId="2B794907" w14:textId="77777777" w:rsidTr="00B42E98">
        <w:trPr>
          <w:trHeight w:val="2835"/>
        </w:trPr>
        <w:tc>
          <w:tcPr>
            <w:tcW w:w="9498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46C710" w14:textId="5D0AEB3D" w:rsidR="007518C5" w:rsidRPr="00B42E98" w:rsidRDefault="007518C5" w:rsidP="00AE3074">
            <w:pPr>
              <w:spacing w:after="377"/>
              <w:rPr>
                <w:rFonts w:ascii="Arial" w:eastAsia="Arial" w:hAnsi="Arial" w:cs="Arial"/>
                <w:color w:val="181717"/>
                <w:sz w:val="18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Esimies ja työntekijä käsitelleet</w:t>
            </w:r>
            <w:r w:rsidR="00FC2F90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(pvm</w:t>
            </w:r>
            <w:r w:rsidR="00196897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ja </w:t>
            </w:r>
            <w:r w:rsidR="00C05D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esimiehen </w:t>
            </w:r>
            <w:r w:rsidR="00642051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nimi</w:t>
            </w:r>
            <w:r w:rsidR="00FC2F90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)</w: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:</w:t>
            </w:r>
          </w:p>
          <w:p w14:paraId="5D75D5E5" w14:textId="77777777" w:rsidR="00FC2F90" w:rsidRPr="00B42E98" w:rsidRDefault="00FC2F90" w:rsidP="00AE3074">
            <w:pPr>
              <w:spacing w:after="377"/>
              <w:rPr>
                <w:rFonts w:ascii="Arial" w:eastAsia="Arial" w:hAnsi="Arial" w:cs="Arial"/>
                <w:color w:val="181717"/>
                <w:sz w:val="18"/>
                <w:szCs w:val="24"/>
              </w:rPr>
            </w:pPr>
          </w:p>
          <w:p w14:paraId="3368093B" w14:textId="1B3546CD" w:rsidR="00C05DA5" w:rsidRPr="00B42E98" w:rsidRDefault="00FC2F90" w:rsidP="00AE3074">
            <w:pPr>
              <w:spacing w:after="377"/>
              <w:rPr>
                <w:rFonts w:ascii="Arial" w:eastAsia="Arial" w:hAnsi="Arial" w:cs="Arial"/>
                <w:color w:val="181717"/>
                <w:sz w:val="18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Tehtävänkuvausta on muutettu: Kyllä __</w:t>
            </w:r>
            <w:r w:rsidR="00843864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_ Ei ___       </w:t>
            </w:r>
            <w:r w:rsidR="00C05D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Muutos te</w:t>
            </w:r>
            <w:r w:rsidR="002567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hty </w:t>
            </w:r>
            <w:r w:rsidR="00C05D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kohtaan:</w:t>
            </w:r>
            <w:r w:rsidR="00843864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C05D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___</w:t>
            </w:r>
            <w:r w:rsidR="00843864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__</w:t>
            </w:r>
            <w:r w:rsidR="00C05D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__ </w:t>
            </w:r>
          </w:p>
          <w:p w14:paraId="65E9F06D" w14:textId="595226AE" w:rsidR="002567A5" w:rsidRPr="00B42E98" w:rsidRDefault="002567A5" w:rsidP="00AE3074">
            <w:pPr>
              <w:spacing w:after="377"/>
              <w:rPr>
                <w:rFonts w:ascii="Arial" w:eastAsia="Arial" w:hAnsi="Arial" w:cs="Arial"/>
                <w:color w:val="181717"/>
                <w:sz w:val="18"/>
                <w:szCs w:val="24"/>
                <w:u w:val="single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Muutoksen sisältö lyhyesti: ______________________________________________   </w:t>
            </w:r>
          </w:p>
          <w:p w14:paraId="5489CCF1" w14:textId="77777777" w:rsidR="00843864" w:rsidRPr="00B42E98" w:rsidRDefault="00843864" w:rsidP="00AE3074">
            <w:pPr>
              <w:rPr>
                <w:rFonts w:ascii="Arial" w:eastAsia="Arial" w:hAnsi="Arial" w:cs="Arial"/>
                <w:color w:val="181717"/>
                <w:sz w:val="18"/>
                <w:szCs w:val="24"/>
              </w:rPr>
            </w:pPr>
          </w:p>
          <w:p w14:paraId="3D4F6F9A" w14:textId="20251F99" w:rsidR="007518C5" w:rsidRDefault="007518C5" w:rsidP="00AE3074"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Työnantaja hyväksyny</w:t>
            </w:r>
            <w:r w:rsidR="00E05713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t (</w:t>
            </w:r>
            <w:r w:rsidR="002567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päätöksen tekijä ja</w:t>
            </w:r>
            <w:r w:rsidR="00313122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E05713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pvm)</w: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:</w:t>
            </w:r>
          </w:p>
        </w:tc>
      </w:tr>
    </w:tbl>
    <w:p w14:paraId="66F36277" w14:textId="77777777" w:rsidR="00AE6336" w:rsidRDefault="00AE6336" w:rsidP="007518C5">
      <w:pPr>
        <w:spacing w:after="409"/>
        <w:ind w:right="45"/>
        <w:jc w:val="center"/>
        <w:rPr>
          <w:rFonts w:ascii="Arial" w:eastAsia="Arial" w:hAnsi="Arial" w:cs="Arial"/>
          <w:b/>
          <w:color w:val="181717"/>
          <w:sz w:val="20"/>
        </w:rPr>
      </w:pPr>
    </w:p>
    <w:p w14:paraId="22154FAA" w14:textId="77777777" w:rsidR="00AE6336" w:rsidRDefault="00AE6336">
      <w:pPr>
        <w:rPr>
          <w:rFonts w:ascii="Arial" w:eastAsia="Arial" w:hAnsi="Arial" w:cs="Arial"/>
          <w:b/>
          <w:color w:val="181717"/>
          <w:sz w:val="20"/>
        </w:rPr>
      </w:pPr>
      <w:r>
        <w:rPr>
          <w:rFonts w:ascii="Arial" w:eastAsia="Arial" w:hAnsi="Arial" w:cs="Arial"/>
          <w:b/>
          <w:color w:val="181717"/>
          <w:sz w:val="20"/>
        </w:rPr>
        <w:br w:type="page"/>
      </w:r>
    </w:p>
    <w:p w14:paraId="269DFDD5" w14:textId="77777777" w:rsidR="007518C5" w:rsidRPr="00B42E98" w:rsidRDefault="007518C5" w:rsidP="007518C5">
      <w:pPr>
        <w:spacing w:after="409"/>
        <w:ind w:right="45"/>
        <w:jc w:val="center"/>
        <w:rPr>
          <w:sz w:val="24"/>
          <w:szCs w:val="24"/>
        </w:rPr>
      </w:pPr>
      <w:r w:rsidRPr="00B42E98">
        <w:rPr>
          <w:rFonts w:ascii="Arial" w:eastAsia="Arial" w:hAnsi="Arial" w:cs="Arial"/>
          <w:b/>
          <w:color w:val="181717"/>
          <w:szCs w:val="24"/>
        </w:rPr>
        <w:lastRenderedPageBreak/>
        <w:t>Tehtävänkuvauksen täyttöohjeet:</w:t>
      </w:r>
    </w:p>
    <w:p w14:paraId="161F9C63" w14:textId="77777777" w:rsidR="007518C5" w:rsidRPr="00B42E98" w:rsidRDefault="007518C5" w:rsidP="00B42E98">
      <w:pPr>
        <w:spacing w:after="4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Tehtävänkuvausta tarvitaan tehtäväkohtaista palkanosaa (peruspalkkaa) määritettäessä. </w:t>
      </w:r>
    </w:p>
    <w:p w14:paraId="55BF4ACB" w14:textId="77777777" w:rsidR="007518C5" w:rsidRPr="00B42E98" w:rsidRDefault="007518C5" w:rsidP="00B42E98">
      <w:pPr>
        <w:spacing w:after="4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Tehtävänkuvaus on tehtävää koskeva kuvaus. Siihen ei voi sisällyttää työntekijän työsuoritusta koskevaa arviointia tai kuvausta.</w:t>
      </w:r>
    </w:p>
    <w:p w14:paraId="26A53CDE" w14:textId="77777777" w:rsidR="007518C5" w:rsidRPr="00B42E98" w:rsidRDefault="007518C5" w:rsidP="00B42E98">
      <w:pPr>
        <w:spacing w:after="0" w:line="36" w:lineRule="atLeast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2C1CD270" w14:textId="77777777" w:rsidR="007518C5" w:rsidRPr="00B42E98" w:rsidRDefault="007518C5" w:rsidP="00B42E98">
      <w:pPr>
        <w:spacing w:after="233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Työntekijällä tarkoitetaan sekä viranhaltijaa että kuukausipalkkaista työntekijää. </w:t>
      </w:r>
    </w:p>
    <w:p w14:paraId="68C1D898" w14:textId="77777777" w:rsidR="007518C5" w:rsidRPr="00B42E98" w:rsidRDefault="007518C5" w:rsidP="00B42E98">
      <w:pPr>
        <w:numPr>
          <w:ilvl w:val="0"/>
          <w:numId w:val="1"/>
        </w:numPr>
        <w:spacing w:after="60" w:line="36" w:lineRule="atLeast"/>
        <w:ind w:right="30" w:hanging="19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 perustiedot. </w:t>
      </w:r>
    </w:p>
    <w:p w14:paraId="6F9F2B1D" w14:textId="37A0E629" w:rsidR="007518C5" w:rsidRPr="00B42E98" w:rsidRDefault="007518C5" w:rsidP="00B42E98">
      <w:pPr>
        <w:spacing w:after="4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Tehtävätunniste on </w:t>
      </w:r>
      <w:r w:rsidR="00270635" w:rsidRPr="00B42E98">
        <w:rPr>
          <w:rFonts w:ascii="Arial" w:eastAsia="Arial" w:hAnsi="Arial" w:cs="Arial"/>
          <w:color w:val="181717"/>
          <w:sz w:val="20"/>
          <w:szCs w:val="28"/>
        </w:rPr>
        <w:t xml:space="preserve">seurakunnan käyttämä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>tunniste, jonka avulla tehtävä yksilöidään.</w:t>
      </w:r>
    </w:p>
    <w:p w14:paraId="4845E6F4" w14:textId="77777777" w:rsidR="007518C5" w:rsidRPr="00B42E98" w:rsidRDefault="007518C5" w:rsidP="00B42E98">
      <w:pPr>
        <w:spacing w:after="12" w:line="36" w:lineRule="atLeast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3CB9FC60" w14:textId="77777777" w:rsidR="007518C5" w:rsidRPr="00B42E98" w:rsidRDefault="007518C5" w:rsidP="00B42E98">
      <w:pPr>
        <w:numPr>
          <w:ilvl w:val="0"/>
          <w:numId w:val="1"/>
        </w:numPr>
        <w:spacing w:after="69" w:line="36" w:lineRule="atLeast"/>
        <w:ind w:right="30" w:hanging="19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 yleiskuvaus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4613D1A1" w14:textId="77777777" w:rsidR="007518C5" w:rsidRPr="00B42E98" w:rsidRDefault="007518C5" w:rsidP="00B42E98">
      <w:pPr>
        <w:numPr>
          <w:ilvl w:val="0"/>
          <w:numId w:val="2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 tarkoitus ja sen tavoite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015DF6C4" w14:textId="77777777" w:rsidR="007518C5" w:rsidRPr="00B42E98" w:rsidRDefault="007518C5" w:rsidP="00B42E98">
      <w:pPr>
        <w:tabs>
          <w:tab w:val="center" w:pos="2449"/>
          <w:tab w:val="center" w:pos="5040"/>
        </w:tabs>
        <w:spacing w:after="69" w:line="36" w:lineRule="atLeast"/>
        <w:rPr>
          <w:sz w:val="28"/>
          <w:szCs w:val="28"/>
        </w:rPr>
      </w:pPr>
      <w:r w:rsidRPr="00B42E98">
        <w:rPr>
          <w:sz w:val="28"/>
          <w:szCs w:val="28"/>
        </w:rPr>
        <w:tab/>
      </w: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Kuvataan, mitä varten tehtävä on olemassa organisaatiossa?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0CD0788D" w14:textId="77777777" w:rsidR="007518C5" w:rsidRPr="00B42E98" w:rsidRDefault="007518C5" w:rsidP="00B42E98">
      <w:pPr>
        <w:numPr>
          <w:ilvl w:val="0"/>
          <w:numId w:val="2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 pääasiallinen sisältö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34AD674E" w14:textId="4E04EE0B" w:rsidR="007518C5" w:rsidRPr="00B42E98" w:rsidRDefault="007518C5" w:rsidP="00B42E98">
      <w:pPr>
        <w:spacing w:after="51" w:line="36" w:lineRule="atLeast"/>
        <w:ind w:left="293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Kuvataan, mitä tehtävään sisältyy</w:t>
      </w:r>
      <w:r w:rsidR="00A07BBF" w:rsidRPr="00B42E98">
        <w:rPr>
          <w:rFonts w:ascii="Arial" w:eastAsia="Arial" w:hAnsi="Arial" w:cs="Arial"/>
          <w:color w:val="181717"/>
          <w:sz w:val="20"/>
          <w:szCs w:val="28"/>
        </w:rPr>
        <w:t>.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 Tehtävää ja sen sisältöä kuvataan lyhyesti, esimerkiksi luetteloiden. Yksittäisiä työvaiheita tai työtehtäviä ei luetella.  </w:t>
      </w:r>
    </w:p>
    <w:p w14:paraId="7B60F582" w14:textId="77777777" w:rsidR="007518C5" w:rsidRPr="00B42E98" w:rsidRDefault="007518C5" w:rsidP="00B42E98">
      <w:pPr>
        <w:numPr>
          <w:ilvl w:val="0"/>
          <w:numId w:val="2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Muuta tehtävän sisällöstä</w:t>
      </w:r>
      <w:r w:rsidRPr="00B42E98">
        <w:rPr>
          <w:rFonts w:ascii="Arial" w:eastAsia="Arial" w:hAnsi="Arial" w:cs="Arial"/>
          <w:b/>
          <w:color w:val="181717"/>
          <w:sz w:val="20"/>
          <w:szCs w:val="28"/>
        </w:rPr>
        <w:t xml:space="preserve">  </w:t>
      </w:r>
    </w:p>
    <w:p w14:paraId="51B78070" w14:textId="77777777" w:rsidR="007518C5" w:rsidRPr="00B42E98" w:rsidRDefault="007518C5" w:rsidP="00B42E98">
      <w:pPr>
        <w:tabs>
          <w:tab w:val="center" w:pos="2434"/>
          <w:tab w:val="center" w:pos="5040"/>
        </w:tabs>
        <w:spacing w:after="190" w:line="36" w:lineRule="atLeast"/>
        <w:rPr>
          <w:sz w:val="28"/>
          <w:szCs w:val="28"/>
        </w:rPr>
      </w:pPr>
      <w:r w:rsidRPr="00B42E98">
        <w:rPr>
          <w:sz w:val="28"/>
          <w:szCs w:val="28"/>
        </w:rPr>
        <w:tab/>
      </w: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Tarkasteluajanjaksoon sisältyvät erityistehtävät, projektit tmv.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07C722D4" w14:textId="77777777" w:rsidR="007518C5" w:rsidRPr="00B42E98" w:rsidRDefault="007518C5" w:rsidP="00B42E98">
      <w:pPr>
        <w:spacing w:after="60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C. Vaativuuskriteerit</w:t>
      </w:r>
    </w:p>
    <w:p w14:paraId="7D8FE632" w14:textId="77777777" w:rsidR="007518C5" w:rsidRPr="00B42E98" w:rsidRDefault="007518C5" w:rsidP="00B42E98">
      <w:pPr>
        <w:spacing w:after="4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Vaativuusryhmittely muodostuu viidestä vaativuuskriteeristä: 1. osaaminen, 2. vuorovaikutus, 3. ohjaus, 4. </w:t>
      </w:r>
    </w:p>
    <w:p w14:paraId="147EFB70" w14:textId="77777777" w:rsidR="007518C5" w:rsidRPr="00B42E98" w:rsidRDefault="007518C5" w:rsidP="00B42E98">
      <w:pPr>
        <w:spacing w:after="185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ongelmanratkaisu ja tiedonhankinta sekä 5. vastuu.  Kukin niistä sisältää sanallisia kuvauksia eli tasoja. </w:t>
      </w:r>
    </w:p>
    <w:p w14:paraId="6680A11F" w14:textId="77777777" w:rsidR="007518C5" w:rsidRPr="00B42E98" w:rsidRDefault="007518C5" w:rsidP="00B42E98">
      <w:pPr>
        <w:spacing w:after="65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Kunkin vaativuuskriteerin tasosta rastitetaan se, joka kuvaa ko. kriteerin näkökulmasta tehtävää parhaiten. Jos mikään tasokuvauksista ei ole sopiva, rastitetaan lähinnä sopiva taso ja valittua tasoa täsmennetään apumerkinnällä (esim. +). </w:t>
      </w:r>
    </w:p>
    <w:p w14:paraId="6FB20D42" w14:textId="77777777" w:rsidR="007518C5" w:rsidRPr="00B42E98" w:rsidRDefault="007518C5" w:rsidP="00B42E98">
      <w:pPr>
        <w:numPr>
          <w:ilvl w:val="0"/>
          <w:numId w:val="3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Osaaminen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1CB38581" w14:textId="77777777" w:rsidR="007518C5" w:rsidRPr="00B42E98" w:rsidRDefault="007518C5" w:rsidP="00B42E98">
      <w:pPr>
        <w:spacing w:after="50" w:line="36" w:lineRule="atLeast"/>
        <w:ind w:left="293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Annetuista kohdista rastitetaan yksi vaihtoehto, joka kuvaa tehtävän hoitamisessa tarvittavaa osaamista. </w:t>
      </w:r>
    </w:p>
    <w:p w14:paraId="2E156853" w14:textId="77777777" w:rsidR="007518C5" w:rsidRPr="00B42E98" w:rsidRDefault="007518C5" w:rsidP="00B42E98">
      <w:pPr>
        <w:numPr>
          <w:ilvl w:val="0"/>
          <w:numId w:val="3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Vuorovaikutus   </w:t>
      </w:r>
    </w:p>
    <w:p w14:paraId="0650166A" w14:textId="77777777" w:rsidR="007518C5" w:rsidRPr="00B42E98" w:rsidRDefault="007518C5" w:rsidP="00B42E98">
      <w:pPr>
        <w:spacing w:after="68" w:line="36" w:lineRule="atLeast"/>
        <w:ind w:left="293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Annetuista kohdista rastitetaan yksi vaihtoehto, joka kuvaa tehtävän vuorovaikutuksen sisältöä ja sen tavoitetta.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4978A751" w14:textId="77777777" w:rsidR="007518C5" w:rsidRPr="00B42E98" w:rsidRDefault="007518C5" w:rsidP="00B42E98">
      <w:pPr>
        <w:numPr>
          <w:ilvl w:val="0"/>
          <w:numId w:val="3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Ohjaus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34B79ADB" w14:textId="77777777" w:rsidR="007518C5" w:rsidRPr="00B42E98" w:rsidRDefault="007518C5" w:rsidP="00B42E98">
      <w:pPr>
        <w:spacing w:after="65" w:line="36" w:lineRule="atLeast"/>
        <w:ind w:left="293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Annetuista kohdista rastitetaan yksi vaihtoehto, joka kuvaa menettelytapojen valinnan ja ratkaisujen teon itsenäisyyttä tehtävässä.  </w:t>
      </w:r>
    </w:p>
    <w:p w14:paraId="02BC8187" w14:textId="77777777" w:rsidR="007518C5" w:rsidRPr="00B42E98" w:rsidRDefault="007518C5" w:rsidP="00B42E98">
      <w:pPr>
        <w:numPr>
          <w:ilvl w:val="0"/>
          <w:numId w:val="3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Ongelmanratkaisu ja tiedonhankinta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14C1D3D7" w14:textId="77777777" w:rsidR="007518C5" w:rsidRPr="00B42E98" w:rsidRDefault="007518C5" w:rsidP="00B42E98">
      <w:pPr>
        <w:spacing w:after="68" w:line="36" w:lineRule="atLeast"/>
        <w:ind w:left="293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Annetuista kohdista rastitetaan yksi vaihtoehto, joka kuvaa tehtävän ongelmanratkaisutilanteita ja tiedonhankintaprosesseja.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6AE890A2" w14:textId="77777777" w:rsidR="007518C5" w:rsidRPr="00B42E98" w:rsidRDefault="007518C5" w:rsidP="00B42E98">
      <w:pPr>
        <w:numPr>
          <w:ilvl w:val="0"/>
          <w:numId w:val="3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Vastuu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77018A2A" w14:textId="77777777" w:rsidR="007518C5" w:rsidRPr="00B42E98" w:rsidRDefault="007518C5" w:rsidP="00B42E98">
      <w:pPr>
        <w:spacing w:after="186" w:line="36" w:lineRule="atLeast"/>
        <w:ind w:left="293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Annetuista kohdista rastitetaan yksi vaihtoehto, joka kuvaa tehtävän hoitamiseen, kehittämiseen tai johtamiseen liittyvää vastuuta.  </w:t>
      </w:r>
    </w:p>
    <w:p w14:paraId="111E5C14" w14:textId="77777777" w:rsidR="007518C5" w:rsidRPr="00B42E98" w:rsidRDefault="007518C5" w:rsidP="00B42E98">
      <w:pPr>
        <w:numPr>
          <w:ilvl w:val="0"/>
          <w:numId w:val="4"/>
        </w:numPr>
        <w:spacing w:after="60" w:line="36" w:lineRule="atLeast"/>
        <w:ind w:right="30" w:hanging="204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Erityinen peruste  </w:t>
      </w:r>
    </w:p>
    <w:p w14:paraId="54BF379E" w14:textId="77777777" w:rsidR="007518C5" w:rsidRPr="00B42E98" w:rsidRDefault="007518C5" w:rsidP="00B42E98">
      <w:pPr>
        <w:spacing w:after="282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Tähän merkitään sellainen tehtävän piirre, joka jää kohdan C. vaativuuskriteereissä huomioon ottamatta ja jonka seurakunta palkkaa määritettäessä ottaa erityisenä perusteena huomioon.</w:t>
      </w:r>
    </w:p>
    <w:p w14:paraId="46C585C2" w14:textId="77777777" w:rsidR="007518C5" w:rsidRPr="00B42E98" w:rsidRDefault="007518C5" w:rsidP="00B42E98">
      <w:pPr>
        <w:numPr>
          <w:ilvl w:val="0"/>
          <w:numId w:val="4"/>
        </w:numPr>
        <w:spacing w:after="60" w:line="36" w:lineRule="atLeast"/>
        <w:ind w:right="30" w:hanging="204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Tehtävänkuvauksen käsittely </w:t>
      </w:r>
    </w:p>
    <w:p w14:paraId="22A949C1" w14:textId="1737D7F3" w:rsidR="007518C5" w:rsidRPr="00B42E98" w:rsidRDefault="007518C5" w:rsidP="00B42E98">
      <w:pPr>
        <w:spacing w:after="4" w:line="36" w:lineRule="atLeast"/>
        <w:ind w:left="-5" w:right="30" w:hanging="10"/>
        <w:rPr>
          <w:rFonts w:ascii="Arial" w:eastAsia="Arial" w:hAnsi="Arial" w:cs="Arial"/>
          <w:color w:val="181717"/>
          <w:sz w:val="20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Esimies ja työntekijä käsitelleet –kohtaan merkitään käsittelypäivämäärä</w:t>
      </w:r>
      <w:r w:rsidR="00B3796D" w:rsidRPr="00B42E98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r w:rsidR="00642051" w:rsidRPr="00B42E98">
        <w:rPr>
          <w:rFonts w:ascii="Arial" w:eastAsia="Arial" w:hAnsi="Arial" w:cs="Arial"/>
          <w:color w:val="181717"/>
          <w:sz w:val="20"/>
          <w:szCs w:val="28"/>
        </w:rPr>
        <w:t>ja esimiehen nimi.</w:t>
      </w:r>
      <w:r w:rsidR="00B42E98" w:rsidRPr="00B42E98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r w:rsidR="00642051" w:rsidRPr="00B42E98">
        <w:rPr>
          <w:rFonts w:ascii="Arial" w:eastAsia="Arial" w:hAnsi="Arial" w:cs="Arial"/>
          <w:color w:val="181717"/>
          <w:sz w:val="20"/>
          <w:szCs w:val="28"/>
        </w:rPr>
        <w:t>Kä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sittely voidaan todentaa allekirjoituksin. </w:t>
      </w:r>
      <w:r w:rsidR="00AE3074" w:rsidRPr="00B42E98">
        <w:rPr>
          <w:rFonts w:ascii="Arial" w:eastAsia="Arial" w:hAnsi="Arial" w:cs="Arial"/>
          <w:color w:val="181717"/>
          <w:sz w:val="20"/>
          <w:szCs w:val="28"/>
        </w:rPr>
        <w:t>Tehtävänkuvaus ei ole työsopimus eikä se korvaa viran johtosääntöä.</w:t>
      </w:r>
    </w:p>
    <w:p w14:paraId="01743027" w14:textId="39F1C9BF" w:rsidR="0091249A" w:rsidRPr="00B42E98" w:rsidRDefault="00FC1111" w:rsidP="00B42E98">
      <w:pPr>
        <w:spacing w:after="4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Lomakkeeseen merkitään, onko tehtävänkuvausta muutett</w:t>
      </w:r>
      <w:r w:rsidR="0091249A" w:rsidRPr="00B42E98">
        <w:rPr>
          <w:rFonts w:ascii="Arial" w:eastAsia="Arial" w:hAnsi="Arial" w:cs="Arial"/>
          <w:color w:val="181717"/>
          <w:sz w:val="20"/>
          <w:szCs w:val="28"/>
        </w:rPr>
        <w:t>u</w:t>
      </w:r>
      <w:r w:rsidR="005C1456" w:rsidRPr="00B42E98">
        <w:rPr>
          <w:rFonts w:ascii="Arial" w:eastAsia="Arial" w:hAnsi="Arial" w:cs="Arial"/>
          <w:color w:val="181717"/>
          <w:sz w:val="20"/>
          <w:szCs w:val="28"/>
        </w:rPr>
        <w:t>. M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>u</w:t>
      </w:r>
      <w:r w:rsidR="0091249A" w:rsidRPr="00B42E98">
        <w:rPr>
          <w:rFonts w:ascii="Arial" w:eastAsia="Arial" w:hAnsi="Arial" w:cs="Arial"/>
          <w:color w:val="181717"/>
          <w:sz w:val="20"/>
          <w:szCs w:val="28"/>
        </w:rPr>
        <w:t>ut</w:t>
      </w:r>
      <w:r w:rsidR="005C1456" w:rsidRPr="00B42E98">
        <w:rPr>
          <w:rFonts w:ascii="Arial" w:eastAsia="Arial" w:hAnsi="Arial" w:cs="Arial"/>
          <w:color w:val="181717"/>
          <w:sz w:val="20"/>
          <w:szCs w:val="28"/>
        </w:rPr>
        <w:t>ettu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r w:rsidR="0066338F"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tehtävänkuvauksen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>kohta</w:t>
      </w:r>
      <w:r w:rsidR="0091249A" w:rsidRPr="00B42E98">
        <w:rPr>
          <w:rFonts w:ascii="Arial" w:eastAsia="Arial" w:hAnsi="Arial" w:cs="Arial"/>
          <w:color w:val="181717"/>
          <w:sz w:val="20"/>
          <w:szCs w:val="28"/>
        </w:rPr>
        <w:t xml:space="preserve"> (esim. B.2.) </w:t>
      </w:r>
      <w:r w:rsidR="005C1456" w:rsidRPr="00B42E98">
        <w:rPr>
          <w:rFonts w:ascii="Arial" w:eastAsia="Arial" w:hAnsi="Arial" w:cs="Arial"/>
          <w:color w:val="181717"/>
          <w:sz w:val="20"/>
          <w:szCs w:val="28"/>
        </w:rPr>
        <w:t xml:space="preserve">merkitään lomakkeeseen ja muutoksen sisältö kirjataan lyhyesti. </w:t>
      </w:r>
    </w:p>
    <w:p w14:paraId="537F48A1" w14:textId="77777777" w:rsidR="007518C5" w:rsidRPr="00B42E98" w:rsidRDefault="007518C5" w:rsidP="00B42E98">
      <w:pPr>
        <w:spacing w:after="4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Työnantaja hyväksynyt -kohtaan merkitään päivämäärä, jolloin asiassa toimivaltainen viranomainen on tehtävänkuvauksen vahvistanut. Vahvistettu tehtävänkuvaus sisältää vain toimivaltaisen viranomaisen vahvistamat merkinnät.</w:t>
      </w:r>
    </w:p>
    <w:p w14:paraId="55122852" w14:textId="77777777" w:rsidR="00A41F5D" w:rsidRDefault="00A41F5D" w:rsidP="00B42E98">
      <w:pPr>
        <w:spacing w:line="36" w:lineRule="atLeast"/>
      </w:pPr>
    </w:p>
    <w:sectPr w:rsidR="00A41F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63B12"/>
    <w:multiLevelType w:val="hybridMultilevel"/>
    <w:tmpl w:val="D084F54C"/>
    <w:lvl w:ilvl="0" w:tplc="139EF014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32C2790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904CB2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ACD808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A48868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FEEDB9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10B5A0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62A560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606D62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A2EE3"/>
    <w:multiLevelType w:val="hybridMultilevel"/>
    <w:tmpl w:val="0CC8B936"/>
    <w:lvl w:ilvl="0" w:tplc="0268A086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AEE5A6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EAE74C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58130E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846DA0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6BC55E6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D6D17E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42A5180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5A122A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C26588"/>
    <w:multiLevelType w:val="hybridMultilevel"/>
    <w:tmpl w:val="B66868B0"/>
    <w:lvl w:ilvl="0" w:tplc="BE3EFEF6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2E8D320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809B32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2615F4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96BE4A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9CC8E52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EEC688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6C2932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48A64E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B25E19"/>
    <w:multiLevelType w:val="hybridMultilevel"/>
    <w:tmpl w:val="76CAB706"/>
    <w:lvl w:ilvl="0" w:tplc="0EDA370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F8699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A417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C863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9A3D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20C1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546A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BC8C4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0601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1700E7"/>
    <w:multiLevelType w:val="hybridMultilevel"/>
    <w:tmpl w:val="B71EB39A"/>
    <w:lvl w:ilvl="0" w:tplc="AE2A07AA">
      <w:start w:val="4"/>
      <w:numFmt w:val="upperLetter"/>
      <w:lvlText w:val="%1.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86F8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5A5A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5E64D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3D837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4454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A4B6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24FA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20FC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4D1310"/>
    <w:multiLevelType w:val="hybridMultilevel"/>
    <w:tmpl w:val="E2740900"/>
    <w:lvl w:ilvl="0" w:tplc="C402FD6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8EFC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B457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5045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CE69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12E8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47A8E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E0FB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FAED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4F3E91"/>
    <w:multiLevelType w:val="hybridMultilevel"/>
    <w:tmpl w:val="ED0A4564"/>
    <w:lvl w:ilvl="0" w:tplc="673CD00E">
      <w:start w:val="1"/>
      <w:numFmt w:val="upperLetter"/>
      <w:lvlText w:val="%1.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7AEB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2A70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DF0D0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026E6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0425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EC9D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10B7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5686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5B78A0"/>
    <w:multiLevelType w:val="hybridMultilevel"/>
    <w:tmpl w:val="DA9ABE2E"/>
    <w:lvl w:ilvl="0" w:tplc="8EFE42BA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C292CE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6A3D2A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0EF04A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223068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D62FA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D86E4A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0E14A6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649882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796A92"/>
    <w:multiLevelType w:val="hybridMultilevel"/>
    <w:tmpl w:val="69208C84"/>
    <w:lvl w:ilvl="0" w:tplc="05A85B90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1FC1D8A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2AFD90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A82C24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7C3CD6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90FF18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70824A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F49D12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9D63CDC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C5"/>
    <w:rsid w:val="0019510D"/>
    <w:rsid w:val="00196897"/>
    <w:rsid w:val="002567A5"/>
    <w:rsid w:val="00270635"/>
    <w:rsid w:val="002800DC"/>
    <w:rsid w:val="00313122"/>
    <w:rsid w:val="003B60CB"/>
    <w:rsid w:val="004E5BE2"/>
    <w:rsid w:val="00593A7E"/>
    <w:rsid w:val="005C1456"/>
    <w:rsid w:val="00642051"/>
    <w:rsid w:val="0066338F"/>
    <w:rsid w:val="006766A4"/>
    <w:rsid w:val="0072658D"/>
    <w:rsid w:val="007518C5"/>
    <w:rsid w:val="00841364"/>
    <w:rsid w:val="00843864"/>
    <w:rsid w:val="00851D98"/>
    <w:rsid w:val="008D6F74"/>
    <w:rsid w:val="008F7B7B"/>
    <w:rsid w:val="0091249A"/>
    <w:rsid w:val="00A07BBF"/>
    <w:rsid w:val="00A41F5D"/>
    <w:rsid w:val="00AA1EBD"/>
    <w:rsid w:val="00AB4EA7"/>
    <w:rsid w:val="00AE3074"/>
    <w:rsid w:val="00AE6336"/>
    <w:rsid w:val="00B3796D"/>
    <w:rsid w:val="00B42E98"/>
    <w:rsid w:val="00C05DA5"/>
    <w:rsid w:val="00E05713"/>
    <w:rsid w:val="00FC1111"/>
    <w:rsid w:val="00F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98DD"/>
  <w15:chartTrackingRefBased/>
  <w15:docId w15:val="{2D646772-9CC1-4EE6-9DBD-ED2CC7B8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18C5"/>
    <w:rPr>
      <w:rFonts w:ascii="Calibri" w:eastAsia="Calibri" w:hAnsi="Calibri" w:cs="Calibri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rsid w:val="007518C5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10" ma:contentTypeDescription="Luo uusi asiakirja." ma:contentTypeScope="" ma:versionID="225060afa5fda078656ec14214cdc99f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874a90f0fa404991ed8685b9e42fa1e6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E9785-A16E-49FF-99F7-E00178C47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b9c19-d70c-4573-8979-ffecfd0ae984"/>
    <ds:schemaRef ds:uri="8ad1a41e-9875-4ad5-957b-896d1011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9426D-E90B-4926-A7DC-ADD8AE4B5E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9DB907-8A75-4B22-A298-39790905D16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6db9c19-d70c-4573-8979-ffecfd0ae984"/>
    <ds:schemaRef ds:uri="http://purl.org/dc/dcmitype/"/>
    <ds:schemaRef ds:uri="http://schemas.microsoft.com/office/infopath/2007/PartnerControls"/>
    <ds:schemaRef ds:uri="8ad1a41e-9875-4ad5-957b-896d1011c36a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9B5FE9-9DFD-4E4B-BC03-85029ACCA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Monola Sirpa</dc:creator>
  <cp:keywords/>
  <dc:description/>
  <cp:lastModifiedBy>Monola Sirpa</cp:lastModifiedBy>
  <cp:revision>5</cp:revision>
  <cp:lastPrinted>2020-06-16T07:42:00Z</cp:lastPrinted>
  <dcterms:created xsi:type="dcterms:W3CDTF">2020-06-16T07:25:00Z</dcterms:created>
  <dcterms:modified xsi:type="dcterms:W3CDTF">2020-06-16T07:43:00Z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</Properties>
</file>