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0F02" w14:textId="77777777" w:rsidR="00CC7438" w:rsidRPr="003838EB" w:rsidRDefault="00CC7438" w:rsidP="00CC7438">
      <w:pPr>
        <w:pStyle w:val="Otsikko1"/>
        <w:jc w:val="center"/>
        <w:rPr>
          <w:rFonts w:ascii="Arial" w:hAnsi="Arial" w:cs="Arial"/>
          <w:caps/>
          <w:sz w:val="24"/>
          <w:szCs w:val="22"/>
        </w:rPr>
      </w:pPr>
      <w:r w:rsidRPr="003838EB">
        <w:rPr>
          <w:rFonts w:ascii="Arial" w:hAnsi="Arial" w:cs="Arial"/>
          <w:caps/>
          <w:sz w:val="24"/>
          <w:szCs w:val="22"/>
        </w:rPr>
        <w:t>Selvitys palvelussuhteen keskeisistä ehdoista</w:t>
      </w:r>
    </w:p>
    <w:p w14:paraId="24718D94" w14:textId="111AAB77" w:rsidR="00CC7438" w:rsidRPr="003838EB" w:rsidRDefault="00CC7438" w:rsidP="00CC7438">
      <w:pPr>
        <w:pStyle w:val="Otsikko1"/>
        <w:jc w:val="center"/>
        <w:rPr>
          <w:rFonts w:ascii="Arial" w:hAnsi="Arial" w:cs="Arial"/>
          <w:b w:val="0"/>
          <w:sz w:val="24"/>
          <w:szCs w:val="22"/>
        </w:rPr>
      </w:pPr>
      <w:r w:rsidRPr="003838EB">
        <w:rPr>
          <w:rFonts w:ascii="Arial" w:hAnsi="Arial" w:cs="Arial"/>
          <w:b w:val="0"/>
          <w:sz w:val="24"/>
          <w:szCs w:val="22"/>
        </w:rPr>
        <w:t>(virkasuhde; KL 6:18 §; työsuhde; TSL 2:4 §)</w:t>
      </w:r>
    </w:p>
    <w:p w14:paraId="3351360A" w14:textId="77777777" w:rsidR="00CC7438" w:rsidRPr="003838EB" w:rsidRDefault="00CC7438" w:rsidP="00CC7438">
      <w:pPr>
        <w:rPr>
          <w:rFonts w:ascii="Arial" w:hAnsi="Arial" w:cs="Arial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570"/>
        <w:gridCol w:w="2228"/>
      </w:tblGrid>
      <w:tr w:rsidR="00752B4D" w:rsidRPr="00752B4D" w14:paraId="4BAF65A0" w14:textId="77777777" w:rsidTr="000D49E6">
        <w:trPr>
          <w:trHeight w:val="680"/>
        </w:trPr>
        <w:tc>
          <w:tcPr>
            <w:tcW w:w="562" w:type="dxa"/>
          </w:tcPr>
          <w:p w14:paraId="1DCD1DBB" w14:textId="0270F0D2" w:rsidR="00752B4D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60FA4A80" w14:textId="79B10DAB" w:rsidR="00752B4D" w:rsidRPr="00752B4D" w:rsidRDefault="00752B4D" w:rsidP="00752B4D">
            <w:pPr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Työnantaja</w:t>
            </w:r>
          </w:p>
        </w:tc>
        <w:tc>
          <w:tcPr>
            <w:tcW w:w="4570" w:type="dxa"/>
          </w:tcPr>
          <w:p w14:paraId="2EDAB5A3" w14:textId="77777777" w:rsidR="00752B4D" w:rsidRDefault="00752B4D" w:rsidP="00CF226A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Seurakunta/seurakuntayhtymä</w:t>
            </w:r>
          </w:p>
          <w:p w14:paraId="7D08F9D9" w14:textId="0468EA04" w:rsidR="000D49E6" w:rsidRPr="00752B4D" w:rsidRDefault="00CF226A" w:rsidP="00752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28" w:type="dxa"/>
          </w:tcPr>
          <w:p w14:paraId="2963B824" w14:textId="77777777" w:rsidR="00752B4D" w:rsidRPr="00752B4D" w:rsidRDefault="00752B4D" w:rsidP="00CF226A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Y-tunnus</w:t>
            </w:r>
          </w:p>
          <w:p w14:paraId="5C65E281" w14:textId="3B06AF77" w:rsidR="00752B4D" w:rsidRPr="00752B4D" w:rsidRDefault="00CF226A" w:rsidP="00752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52B4D" w:rsidRPr="00752B4D" w14:paraId="11A8EB9C" w14:textId="77777777" w:rsidTr="000D49E6">
        <w:trPr>
          <w:trHeight w:val="680"/>
        </w:trPr>
        <w:tc>
          <w:tcPr>
            <w:tcW w:w="562" w:type="dxa"/>
          </w:tcPr>
          <w:p w14:paraId="2902825A" w14:textId="64C1DC62" w:rsidR="00752B4D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601539C6" w14:textId="77777777" w:rsidR="00752B4D" w:rsidRPr="00752B4D" w:rsidRDefault="00752B4D" w:rsidP="00752B4D">
            <w:pPr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Viranhaltija/</w:t>
            </w:r>
          </w:p>
          <w:p w14:paraId="604F818D" w14:textId="29565871" w:rsidR="00752B4D" w:rsidRPr="00752B4D" w:rsidRDefault="00752B4D" w:rsidP="00752B4D">
            <w:pPr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Työntekijä</w:t>
            </w:r>
          </w:p>
        </w:tc>
        <w:tc>
          <w:tcPr>
            <w:tcW w:w="4570" w:type="dxa"/>
          </w:tcPr>
          <w:p w14:paraId="5C98B316" w14:textId="77777777" w:rsidR="00752B4D" w:rsidRDefault="00752B4D" w:rsidP="00752B4D">
            <w:pPr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Nimi</w:t>
            </w:r>
          </w:p>
          <w:p w14:paraId="4685A0A8" w14:textId="29B0BFD3" w:rsidR="00CF226A" w:rsidRPr="00752B4D" w:rsidRDefault="00CF226A" w:rsidP="00752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28" w:type="dxa"/>
          </w:tcPr>
          <w:p w14:paraId="3AD2EF41" w14:textId="77777777" w:rsidR="00752B4D" w:rsidRPr="00752B4D" w:rsidRDefault="00752B4D" w:rsidP="00752B4D">
            <w:pPr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Syntymäaika</w:t>
            </w:r>
          </w:p>
          <w:p w14:paraId="6529DA4F" w14:textId="4E2A2849" w:rsidR="00752B4D" w:rsidRPr="00752B4D" w:rsidRDefault="00CF226A" w:rsidP="00752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52B4D" w:rsidRPr="00752B4D" w14:paraId="56BD5053" w14:textId="77777777" w:rsidTr="000D49E6">
        <w:trPr>
          <w:trHeight w:val="680"/>
        </w:trPr>
        <w:tc>
          <w:tcPr>
            <w:tcW w:w="562" w:type="dxa"/>
            <w:vMerge w:val="restart"/>
          </w:tcPr>
          <w:p w14:paraId="3EFF3CF0" w14:textId="6E0A1433" w:rsidR="00D2302E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Merge w:val="restart"/>
          </w:tcPr>
          <w:p w14:paraId="60D19FCC" w14:textId="2C730975" w:rsidR="00D2302E" w:rsidRPr="00752B4D" w:rsidRDefault="00D2302E" w:rsidP="003838EB">
            <w:pPr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Nimike ja tehtävä</w:t>
            </w:r>
          </w:p>
        </w:tc>
        <w:tc>
          <w:tcPr>
            <w:tcW w:w="6798" w:type="dxa"/>
            <w:gridSpan w:val="2"/>
          </w:tcPr>
          <w:p w14:paraId="7021EBF1" w14:textId="77777777" w:rsidR="00CF226A" w:rsidRDefault="00D2302E" w:rsidP="00CF226A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Virka/tehtävänimike</w:t>
            </w:r>
          </w:p>
          <w:p w14:paraId="64EC426E" w14:textId="2C2DAA16" w:rsidR="00CF226A" w:rsidRPr="00752B4D" w:rsidRDefault="00C20C9E" w:rsidP="00CF226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52B4D" w:rsidRPr="00752B4D" w14:paraId="49729EE6" w14:textId="77777777" w:rsidTr="000D49E6">
        <w:trPr>
          <w:trHeight w:val="1134"/>
        </w:trPr>
        <w:tc>
          <w:tcPr>
            <w:tcW w:w="562" w:type="dxa"/>
            <w:vMerge/>
          </w:tcPr>
          <w:p w14:paraId="33BC93C5" w14:textId="77777777" w:rsidR="00D2302E" w:rsidRPr="00752B4D" w:rsidRDefault="00D2302E" w:rsidP="00752B4D">
            <w:pPr>
              <w:ind w:left="-57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647DB9D1" w14:textId="77777777" w:rsidR="00D2302E" w:rsidRPr="00752B4D" w:rsidRDefault="00D2302E" w:rsidP="003838EB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gridSpan w:val="2"/>
          </w:tcPr>
          <w:p w14:paraId="6B174597" w14:textId="77777777" w:rsidR="00D2302E" w:rsidRDefault="00D2302E" w:rsidP="00CF226A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Pääasialliset tehtävät tai niiden määräytymisperuste</w:t>
            </w:r>
          </w:p>
          <w:p w14:paraId="464E6B2E" w14:textId="2F0DF620" w:rsidR="00CF226A" w:rsidRPr="00752B4D" w:rsidRDefault="00CF226A" w:rsidP="00CF226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52B4D" w:rsidRPr="00752B4D" w14:paraId="13DB7C8D" w14:textId="77777777" w:rsidTr="000D49E6">
        <w:trPr>
          <w:trHeight w:val="850"/>
        </w:trPr>
        <w:tc>
          <w:tcPr>
            <w:tcW w:w="562" w:type="dxa"/>
          </w:tcPr>
          <w:p w14:paraId="3C8390F0" w14:textId="4F3CB018" w:rsidR="005A45CF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14:paraId="1E5C0C59" w14:textId="4A892694" w:rsidR="005A45CF" w:rsidRPr="00752B4D" w:rsidRDefault="005A45CF" w:rsidP="005A45CF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Pääasiallinen työ</w:t>
            </w:r>
            <w:r w:rsidR="00607C43">
              <w:rPr>
                <w:rFonts w:ascii="Arial" w:hAnsi="Arial" w:cs="Arial"/>
              </w:rPr>
              <w:t>nteko</w:t>
            </w:r>
            <w:r w:rsidRPr="00752B4D">
              <w:rPr>
                <w:rFonts w:ascii="Arial" w:hAnsi="Arial" w:cs="Arial"/>
              </w:rPr>
              <w:t xml:space="preserve">paikka </w:t>
            </w:r>
          </w:p>
        </w:tc>
        <w:tc>
          <w:tcPr>
            <w:tcW w:w="6798" w:type="dxa"/>
            <w:gridSpan w:val="2"/>
          </w:tcPr>
          <w:p w14:paraId="59B0BCDE" w14:textId="70771845" w:rsidR="005A45CF" w:rsidRDefault="005A45CF" w:rsidP="00CF226A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Virkapaikka/pääasiallinen työ</w:t>
            </w:r>
            <w:r w:rsidR="00607C43">
              <w:rPr>
                <w:rFonts w:ascii="Arial" w:hAnsi="Arial" w:cs="Arial"/>
              </w:rPr>
              <w:t>nteko</w:t>
            </w:r>
            <w:r w:rsidRPr="00752B4D">
              <w:rPr>
                <w:rFonts w:ascii="Arial" w:hAnsi="Arial" w:cs="Arial"/>
              </w:rPr>
              <w:t>paikka virkasuhteen alkaessa</w:t>
            </w:r>
          </w:p>
          <w:p w14:paraId="4C527EE9" w14:textId="6D90B733" w:rsidR="00CF226A" w:rsidRPr="00752B4D" w:rsidRDefault="00CF226A" w:rsidP="00CF226A">
            <w:p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1D53B6">
              <w:rPr>
                <w:rFonts w:ascii="Arial" w:hAnsi="Arial" w:cs="Arial"/>
              </w:rPr>
              <w:t xml:space="preserve"> </w:t>
            </w:r>
          </w:p>
        </w:tc>
      </w:tr>
      <w:tr w:rsidR="00752B4D" w:rsidRPr="00752B4D" w14:paraId="2438A459" w14:textId="77777777" w:rsidTr="000D49E6">
        <w:trPr>
          <w:trHeight w:val="680"/>
        </w:trPr>
        <w:tc>
          <w:tcPr>
            <w:tcW w:w="562" w:type="dxa"/>
            <w:vMerge w:val="restart"/>
          </w:tcPr>
          <w:p w14:paraId="37BF5C3D" w14:textId="35811AEA" w:rsidR="005A45CF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Merge w:val="restart"/>
          </w:tcPr>
          <w:p w14:paraId="67452405" w14:textId="451C9183" w:rsidR="005A45CF" w:rsidRPr="00752B4D" w:rsidRDefault="005A45CF" w:rsidP="005A45CF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Virka/työsuhteen kestoaika</w:t>
            </w:r>
          </w:p>
        </w:tc>
        <w:tc>
          <w:tcPr>
            <w:tcW w:w="6798" w:type="dxa"/>
            <w:gridSpan w:val="2"/>
          </w:tcPr>
          <w:p w14:paraId="6283D3A4" w14:textId="77E33C79" w:rsidR="005A45CF" w:rsidRPr="00752B4D" w:rsidRDefault="0080598D" w:rsidP="00471392">
            <w:pPr>
              <w:spacing w:after="60"/>
              <w:ind w:left="987" w:hanging="98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35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2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5CF" w:rsidRPr="00752B4D">
              <w:rPr>
                <w:rFonts w:ascii="Arial" w:hAnsi="Arial" w:cs="Arial"/>
              </w:rPr>
              <w:t xml:space="preserve"> Toistaiseksi voimassa oleva</w:t>
            </w:r>
          </w:p>
          <w:p w14:paraId="0FCBE3F2" w14:textId="2B64A83D" w:rsidR="005A45CF" w:rsidRPr="00752B4D" w:rsidRDefault="0080598D" w:rsidP="00471392">
            <w:pPr>
              <w:ind w:left="987" w:hanging="98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389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2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5CF" w:rsidRPr="00752B4D">
              <w:rPr>
                <w:rFonts w:ascii="Arial" w:hAnsi="Arial" w:cs="Arial"/>
              </w:rPr>
              <w:t xml:space="preserve"> Määräaikainen; </w:t>
            </w:r>
          </w:p>
          <w:p w14:paraId="3D447CF3" w14:textId="6C922DEE" w:rsidR="005A45CF" w:rsidRPr="00752B4D" w:rsidRDefault="005A45CF" w:rsidP="006F4524">
            <w:pPr>
              <w:spacing w:before="120" w:after="120"/>
              <w:ind w:left="947" w:hanging="663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Kesto: ___ / ___ 20_____ asti</w:t>
            </w:r>
            <w:r w:rsidR="00CF226A">
              <w:rPr>
                <w:rFonts w:ascii="Arial" w:hAnsi="Arial" w:cs="Arial"/>
              </w:rPr>
              <w:t xml:space="preserve"> </w:t>
            </w:r>
          </w:p>
          <w:p w14:paraId="077A57EA" w14:textId="111E02F8" w:rsidR="005A45CF" w:rsidRPr="00752B4D" w:rsidRDefault="005A45CF" w:rsidP="00A21AFD">
            <w:pPr>
              <w:spacing w:after="60"/>
              <w:ind w:firstLine="284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Määräaikaisuuden peruste:</w:t>
            </w:r>
          </w:p>
          <w:p w14:paraId="3473D9DF" w14:textId="64E38B60" w:rsidR="005A45CF" w:rsidRPr="00752B4D" w:rsidRDefault="00CF226A" w:rsidP="006F4524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72F737A1" w14:textId="77777777" w:rsidR="005A45CF" w:rsidRPr="00752B4D" w:rsidRDefault="005A45CF" w:rsidP="006F4524">
            <w:pPr>
              <w:ind w:firstLine="284"/>
              <w:rPr>
                <w:rFonts w:ascii="Arial" w:hAnsi="Arial" w:cs="Arial"/>
              </w:rPr>
            </w:pPr>
          </w:p>
          <w:p w14:paraId="765B3622" w14:textId="788FBCA2" w:rsidR="005A45CF" w:rsidRPr="00752B4D" w:rsidRDefault="005A45CF" w:rsidP="006F4524">
            <w:pPr>
              <w:ind w:left="947" w:hanging="663"/>
              <w:rPr>
                <w:rFonts w:ascii="Arial" w:hAnsi="Arial" w:cs="Arial"/>
              </w:rPr>
            </w:pPr>
          </w:p>
        </w:tc>
      </w:tr>
      <w:tr w:rsidR="00752B4D" w:rsidRPr="00752B4D" w14:paraId="17D75D49" w14:textId="77777777" w:rsidTr="000D49E6">
        <w:trPr>
          <w:trHeight w:val="680"/>
        </w:trPr>
        <w:tc>
          <w:tcPr>
            <w:tcW w:w="562" w:type="dxa"/>
            <w:vMerge/>
          </w:tcPr>
          <w:p w14:paraId="630A4078" w14:textId="0F8C7C54" w:rsidR="005A45CF" w:rsidRPr="00752B4D" w:rsidRDefault="005A45CF" w:rsidP="00752B4D">
            <w:pPr>
              <w:ind w:left="-57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1B582505" w14:textId="6872B25D" w:rsidR="005A45CF" w:rsidRPr="00752B4D" w:rsidRDefault="005A45CF" w:rsidP="003838EB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gridSpan w:val="2"/>
            <w:vAlign w:val="bottom"/>
          </w:tcPr>
          <w:p w14:paraId="5F25C9BD" w14:textId="47B94FEB" w:rsidR="005A45CF" w:rsidRPr="00752B4D" w:rsidRDefault="005A45CF" w:rsidP="00471392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Virantoimituksen/työnteon alkamisajankohta</w:t>
            </w:r>
          </w:p>
          <w:p w14:paraId="1F90FA19" w14:textId="5B7CD5E0" w:rsidR="005A45CF" w:rsidRPr="00752B4D" w:rsidRDefault="005A45CF" w:rsidP="00471392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_____ / _____ 20_____</w:t>
            </w:r>
          </w:p>
        </w:tc>
      </w:tr>
      <w:tr w:rsidR="00752B4D" w:rsidRPr="00752B4D" w14:paraId="005E7037" w14:textId="77777777" w:rsidTr="000D49E6">
        <w:trPr>
          <w:trHeight w:val="680"/>
        </w:trPr>
        <w:tc>
          <w:tcPr>
            <w:tcW w:w="562" w:type="dxa"/>
          </w:tcPr>
          <w:p w14:paraId="3C2288F2" w14:textId="513CBE5D" w:rsidR="00CC7438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14:paraId="13EC7413" w14:textId="77777777" w:rsidR="00CC7438" w:rsidRPr="00752B4D" w:rsidRDefault="00E001CC" w:rsidP="003838EB">
            <w:pPr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Koeaika</w:t>
            </w:r>
          </w:p>
        </w:tc>
        <w:tc>
          <w:tcPr>
            <w:tcW w:w="6798" w:type="dxa"/>
            <w:gridSpan w:val="2"/>
            <w:vAlign w:val="bottom"/>
          </w:tcPr>
          <w:p w14:paraId="712DAD4E" w14:textId="36913FD6" w:rsidR="00CC7438" w:rsidRPr="00752B4D" w:rsidRDefault="00E001CC" w:rsidP="00471392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Koeaika </w:t>
            </w:r>
            <w:r w:rsidR="00CA637F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 w:rsidR="00CA637F">
              <w:rPr>
                <w:rFonts w:ascii="Arial" w:hAnsi="Arial" w:cs="Arial"/>
              </w:rPr>
              <w:instrText xml:space="preserve"> FORMTEXT </w:instrText>
            </w:r>
            <w:r w:rsidR="00CA637F">
              <w:rPr>
                <w:rFonts w:ascii="Arial" w:hAnsi="Arial" w:cs="Arial"/>
              </w:rPr>
            </w:r>
            <w:r w:rsidR="00CA637F">
              <w:rPr>
                <w:rFonts w:ascii="Arial" w:hAnsi="Arial" w:cs="Arial"/>
              </w:rPr>
              <w:fldChar w:fldCharType="separate"/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</w:rPr>
              <w:fldChar w:fldCharType="end"/>
            </w:r>
            <w:bookmarkEnd w:id="8"/>
            <w:r w:rsidRPr="00752B4D">
              <w:rPr>
                <w:rFonts w:ascii="Arial" w:hAnsi="Arial" w:cs="Arial"/>
              </w:rPr>
              <w:t xml:space="preserve"> kk</w:t>
            </w:r>
          </w:p>
        </w:tc>
      </w:tr>
      <w:tr w:rsidR="00752B4D" w:rsidRPr="00752B4D" w14:paraId="2AB44109" w14:textId="77777777" w:rsidTr="000D49E6">
        <w:trPr>
          <w:trHeight w:val="2507"/>
        </w:trPr>
        <w:tc>
          <w:tcPr>
            <w:tcW w:w="562" w:type="dxa"/>
          </w:tcPr>
          <w:p w14:paraId="581877D3" w14:textId="53D79A53" w:rsidR="00B0040A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14:paraId="3DB9AC13" w14:textId="1F9F990B" w:rsidR="00B0040A" w:rsidRPr="00752B4D" w:rsidRDefault="00B0040A" w:rsidP="003838EB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Palkkauksen perusteet/ palkanmaksukausi</w:t>
            </w:r>
          </w:p>
        </w:tc>
        <w:tc>
          <w:tcPr>
            <w:tcW w:w="6798" w:type="dxa"/>
            <w:gridSpan w:val="2"/>
          </w:tcPr>
          <w:p w14:paraId="170B2740" w14:textId="358E113E" w:rsidR="00B0040A" w:rsidRPr="00752B4D" w:rsidRDefault="00B0040A" w:rsidP="00AF098D">
            <w:pPr>
              <w:pStyle w:val="Luettelokappale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Palkkausjärjestelmä </w:t>
            </w:r>
            <w:r w:rsidR="00A66017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="00A66017">
              <w:rPr>
                <w:rFonts w:ascii="Arial" w:hAnsi="Arial" w:cs="Arial"/>
              </w:rPr>
              <w:instrText xml:space="preserve"> FORMTEXT </w:instrText>
            </w:r>
            <w:r w:rsidR="00A66017">
              <w:rPr>
                <w:rFonts w:ascii="Arial" w:hAnsi="Arial" w:cs="Arial"/>
              </w:rPr>
            </w:r>
            <w:r w:rsidR="00A66017">
              <w:rPr>
                <w:rFonts w:ascii="Arial" w:hAnsi="Arial" w:cs="Arial"/>
              </w:rPr>
              <w:fldChar w:fldCharType="separate"/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</w:rPr>
              <w:fldChar w:fldCharType="end"/>
            </w:r>
            <w:bookmarkEnd w:id="9"/>
          </w:p>
          <w:p w14:paraId="21ED8DA1" w14:textId="171FF81D" w:rsidR="00B0040A" w:rsidRPr="00752B4D" w:rsidRDefault="00B0040A" w:rsidP="00471392">
            <w:pPr>
              <w:pStyle w:val="Luettelokappale"/>
              <w:numPr>
                <w:ilvl w:val="0"/>
                <w:numId w:val="3"/>
              </w:numPr>
              <w:spacing w:before="60" w:line="360" w:lineRule="auto"/>
              <w:ind w:left="357" w:hanging="357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Peruspalkka palvelussuhteen alkaessa </w:t>
            </w:r>
            <w:r w:rsidR="00A66017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A66017">
              <w:rPr>
                <w:rFonts w:ascii="Arial" w:hAnsi="Arial" w:cs="Arial"/>
              </w:rPr>
              <w:instrText xml:space="preserve"> FORMTEXT </w:instrText>
            </w:r>
            <w:r w:rsidR="00A66017">
              <w:rPr>
                <w:rFonts w:ascii="Arial" w:hAnsi="Arial" w:cs="Arial"/>
              </w:rPr>
            </w:r>
            <w:r w:rsidR="00A66017">
              <w:rPr>
                <w:rFonts w:ascii="Arial" w:hAnsi="Arial" w:cs="Arial"/>
              </w:rPr>
              <w:fldChar w:fldCharType="separate"/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</w:rPr>
              <w:fldChar w:fldCharType="end"/>
            </w:r>
            <w:bookmarkEnd w:id="10"/>
          </w:p>
          <w:p w14:paraId="2A35BA3E" w14:textId="60B0C7F5" w:rsidR="00B0040A" w:rsidRPr="00752B4D" w:rsidRDefault="00B0040A" w:rsidP="00471392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Kokemuslisäaika </w:t>
            </w:r>
            <w:r w:rsidR="00CA637F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="00CA637F">
              <w:rPr>
                <w:rFonts w:ascii="Arial" w:hAnsi="Arial" w:cs="Arial"/>
              </w:rPr>
              <w:instrText xml:space="preserve"> FORMTEXT </w:instrText>
            </w:r>
            <w:r w:rsidR="00CA637F">
              <w:rPr>
                <w:rFonts w:ascii="Arial" w:hAnsi="Arial" w:cs="Arial"/>
              </w:rPr>
            </w:r>
            <w:r w:rsidR="00CA637F">
              <w:rPr>
                <w:rFonts w:ascii="Arial" w:hAnsi="Arial" w:cs="Arial"/>
              </w:rPr>
              <w:fldChar w:fldCharType="separate"/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</w:rPr>
              <w:fldChar w:fldCharType="end"/>
            </w:r>
            <w:bookmarkEnd w:id="11"/>
            <w:r w:rsidR="00CA637F">
              <w:rPr>
                <w:rFonts w:ascii="Arial" w:hAnsi="Arial" w:cs="Arial"/>
              </w:rPr>
              <w:t xml:space="preserve"> </w:t>
            </w:r>
            <w:r w:rsidRPr="00752B4D">
              <w:rPr>
                <w:rFonts w:ascii="Arial" w:hAnsi="Arial" w:cs="Arial"/>
              </w:rPr>
              <w:t xml:space="preserve">v </w:t>
            </w:r>
            <w:r w:rsidR="00CA637F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="00CA637F">
              <w:rPr>
                <w:rFonts w:ascii="Arial" w:hAnsi="Arial" w:cs="Arial"/>
              </w:rPr>
              <w:instrText xml:space="preserve"> FORMTEXT </w:instrText>
            </w:r>
            <w:r w:rsidR="00CA637F">
              <w:rPr>
                <w:rFonts w:ascii="Arial" w:hAnsi="Arial" w:cs="Arial"/>
              </w:rPr>
            </w:r>
            <w:r w:rsidR="00CA637F">
              <w:rPr>
                <w:rFonts w:ascii="Arial" w:hAnsi="Arial" w:cs="Arial"/>
              </w:rPr>
              <w:fldChar w:fldCharType="separate"/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  <w:noProof/>
              </w:rPr>
              <w:t> </w:t>
            </w:r>
            <w:r w:rsidR="00CA637F">
              <w:rPr>
                <w:rFonts w:ascii="Arial" w:hAnsi="Arial" w:cs="Arial"/>
              </w:rPr>
              <w:fldChar w:fldCharType="end"/>
            </w:r>
            <w:bookmarkEnd w:id="12"/>
            <w:r w:rsidRPr="00752B4D">
              <w:rPr>
                <w:rFonts w:ascii="Arial" w:hAnsi="Arial" w:cs="Arial"/>
              </w:rPr>
              <w:t xml:space="preserve"> kk</w:t>
            </w:r>
          </w:p>
          <w:p w14:paraId="6A36A341" w14:textId="77777777" w:rsidR="00B0040A" w:rsidRPr="00752B4D" w:rsidRDefault="00B0040A" w:rsidP="00471392">
            <w:pPr>
              <w:spacing w:before="120"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Palkanmaksukausi</w:t>
            </w:r>
          </w:p>
          <w:p w14:paraId="4D21E06F" w14:textId="142F5746" w:rsidR="00B0040A" w:rsidRPr="00752B4D" w:rsidRDefault="00B0040A" w:rsidP="00B0040A">
            <w:pPr>
              <w:spacing w:before="120" w:after="120" w:line="276" w:lineRule="auto"/>
              <w:ind w:left="1304" w:hanging="988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palkanmaksupäivä </w:t>
            </w:r>
            <w:r w:rsidR="00A66017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="00A66017">
              <w:rPr>
                <w:rFonts w:ascii="Arial" w:hAnsi="Arial" w:cs="Arial"/>
              </w:rPr>
              <w:instrText xml:space="preserve"> FORMTEXT </w:instrText>
            </w:r>
            <w:r w:rsidR="00A66017">
              <w:rPr>
                <w:rFonts w:ascii="Arial" w:hAnsi="Arial" w:cs="Arial"/>
              </w:rPr>
            </w:r>
            <w:r w:rsidR="00A66017">
              <w:rPr>
                <w:rFonts w:ascii="Arial" w:hAnsi="Arial" w:cs="Arial"/>
              </w:rPr>
              <w:fldChar w:fldCharType="separate"/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</w:rPr>
              <w:fldChar w:fldCharType="end"/>
            </w:r>
            <w:bookmarkEnd w:id="13"/>
          </w:p>
          <w:p w14:paraId="315F28FD" w14:textId="7E53232B" w:rsidR="00B0040A" w:rsidRPr="00752B4D" w:rsidRDefault="00B0040A" w:rsidP="00B0040A">
            <w:pPr>
              <w:spacing w:after="120" w:line="276" w:lineRule="auto"/>
              <w:ind w:left="1304" w:hanging="988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tuntipalkkaisen toinen palkanmaksupäivä </w:t>
            </w:r>
            <w:r w:rsidR="00A66017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="00A66017">
              <w:rPr>
                <w:rFonts w:ascii="Arial" w:hAnsi="Arial" w:cs="Arial"/>
              </w:rPr>
              <w:instrText xml:space="preserve"> FORMTEXT </w:instrText>
            </w:r>
            <w:r w:rsidR="00A66017">
              <w:rPr>
                <w:rFonts w:ascii="Arial" w:hAnsi="Arial" w:cs="Arial"/>
              </w:rPr>
            </w:r>
            <w:r w:rsidR="00A66017">
              <w:rPr>
                <w:rFonts w:ascii="Arial" w:hAnsi="Arial" w:cs="Arial"/>
              </w:rPr>
              <w:fldChar w:fldCharType="separate"/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52B4D" w:rsidRPr="00752B4D" w14:paraId="47154E99" w14:textId="77777777" w:rsidTr="000D49E6">
        <w:trPr>
          <w:trHeight w:val="680"/>
        </w:trPr>
        <w:tc>
          <w:tcPr>
            <w:tcW w:w="562" w:type="dxa"/>
          </w:tcPr>
          <w:p w14:paraId="6F2317E8" w14:textId="1F31A2E8" w:rsidR="00964C16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14:paraId="30590C27" w14:textId="77777777" w:rsidR="00964C16" w:rsidRPr="00752B4D" w:rsidRDefault="00964C16" w:rsidP="003838EB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Säännöllinen työaika/työmäärä </w:t>
            </w:r>
          </w:p>
        </w:tc>
        <w:tc>
          <w:tcPr>
            <w:tcW w:w="6798" w:type="dxa"/>
            <w:gridSpan w:val="2"/>
          </w:tcPr>
          <w:p w14:paraId="63340B28" w14:textId="224AFA11" w:rsidR="00964C16" w:rsidRPr="00752B4D" w:rsidRDefault="00964C16" w:rsidP="00AF098D">
            <w:pPr>
              <w:pStyle w:val="Luettelokappale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Työajallisella keskimäärin </w:t>
            </w:r>
            <w:r w:rsidR="00A66017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="00A66017">
              <w:rPr>
                <w:rFonts w:ascii="Arial" w:hAnsi="Arial" w:cs="Arial"/>
              </w:rPr>
              <w:instrText xml:space="preserve"> FORMTEXT </w:instrText>
            </w:r>
            <w:r w:rsidR="00A66017">
              <w:rPr>
                <w:rFonts w:ascii="Arial" w:hAnsi="Arial" w:cs="Arial"/>
              </w:rPr>
            </w:r>
            <w:r w:rsidR="00A66017">
              <w:rPr>
                <w:rFonts w:ascii="Arial" w:hAnsi="Arial" w:cs="Arial"/>
              </w:rPr>
              <w:fldChar w:fldCharType="separate"/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</w:rPr>
              <w:fldChar w:fldCharType="end"/>
            </w:r>
            <w:bookmarkEnd w:id="15"/>
            <w:r w:rsidR="00A66017">
              <w:rPr>
                <w:rFonts w:ascii="Arial" w:hAnsi="Arial" w:cs="Arial"/>
              </w:rPr>
              <w:t xml:space="preserve"> </w:t>
            </w:r>
            <w:r w:rsidRPr="00752B4D">
              <w:rPr>
                <w:rFonts w:ascii="Arial" w:hAnsi="Arial" w:cs="Arial"/>
              </w:rPr>
              <w:t xml:space="preserve">t/viikossa </w:t>
            </w:r>
          </w:p>
          <w:p w14:paraId="5E9CF950" w14:textId="47DA155B" w:rsidR="00964C16" w:rsidRPr="00752B4D" w:rsidRDefault="00964C16" w:rsidP="00471392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Työajattomalla </w:t>
            </w:r>
            <w:r w:rsidR="00A66017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="00A66017">
              <w:rPr>
                <w:rFonts w:ascii="Arial" w:hAnsi="Arial" w:cs="Arial"/>
              </w:rPr>
              <w:instrText xml:space="preserve"> FORMTEXT </w:instrText>
            </w:r>
            <w:r w:rsidR="00A66017">
              <w:rPr>
                <w:rFonts w:ascii="Arial" w:hAnsi="Arial" w:cs="Arial"/>
              </w:rPr>
            </w:r>
            <w:r w:rsidR="00A66017">
              <w:rPr>
                <w:rFonts w:ascii="Arial" w:hAnsi="Arial" w:cs="Arial"/>
              </w:rPr>
              <w:fldChar w:fldCharType="separate"/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</w:rPr>
              <w:fldChar w:fldCharType="end"/>
            </w:r>
            <w:bookmarkEnd w:id="16"/>
            <w:r w:rsidRPr="00752B4D">
              <w:rPr>
                <w:rFonts w:ascii="Arial" w:hAnsi="Arial" w:cs="Arial"/>
              </w:rPr>
              <w:t xml:space="preserve"> % täydestä työvelvollisuudesta </w:t>
            </w:r>
          </w:p>
        </w:tc>
      </w:tr>
      <w:tr w:rsidR="00752B4D" w:rsidRPr="00752B4D" w14:paraId="413F8092" w14:textId="77777777" w:rsidTr="000D49E6">
        <w:trPr>
          <w:trHeight w:val="680"/>
        </w:trPr>
        <w:tc>
          <w:tcPr>
            <w:tcW w:w="562" w:type="dxa"/>
          </w:tcPr>
          <w:p w14:paraId="177529F0" w14:textId="0BEE5FC0" w:rsidR="00964C16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14:paraId="04D69450" w14:textId="77777777" w:rsidR="00964C16" w:rsidRPr="00752B4D" w:rsidRDefault="00964C16" w:rsidP="003838EB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Vuosiloma </w:t>
            </w:r>
          </w:p>
        </w:tc>
        <w:tc>
          <w:tcPr>
            <w:tcW w:w="6798" w:type="dxa"/>
            <w:gridSpan w:val="2"/>
            <w:vAlign w:val="bottom"/>
          </w:tcPr>
          <w:p w14:paraId="3704766A" w14:textId="34A07832" w:rsidR="00964C16" w:rsidRPr="00752B4D" w:rsidRDefault="00964C16" w:rsidP="00267236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 xml:space="preserve">Vuosiloma määräytyy lomataulukon </w:t>
            </w:r>
            <w:r w:rsidR="00A66017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="00A66017">
              <w:rPr>
                <w:rFonts w:ascii="Arial" w:hAnsi="Arial" w:cs="Arial"/>
              </w:rPr>
              <w:instrText xml:space="preserve"> FORMTEXT </w:instrText>
            </w:r>
            <w:r w:rsidR="00A66017">
              <w:rPr>
                <w:rFonts w:ascii="Arial" w:hAnsi="Arial" w:cs="Arial"/>
              </w:rPr>
            </w:r>
            <w:r w:rsidR="00A66017">
              <w:rPr>
                <w:rFonts w:ascii="Arial" w:hAnsi="Arial" w:cs="Arial"/>
              </w:rPr>
              <w:fldChar w:fldCharType="separate"/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  <w:noProof/>
              </w:rPr>
              <w:t> </w:t>
            </w:r>
            <w:r w:rsidR="00A66017">
              <w:rPr>
                <w:rFonts w:ascii="Arial" w:hAnsi="Arial" w:cs="Arial"/>
              </w:rPr>
              <w:fldChar w:fldCharType="end"/>
            </w:r>
            <w:bookmarkEnd w:id="17"/>
            <w:r w:rsidRPr="00752B4D">
              <w:rPr>
                <w:rFonts w:ascii="Arial" w:hAnsi="Arial" w:cs="Arial"/>
              </w:rPr>
              <w:t xml:space="preserve"> mukaan</w:t>
            </w:r>
          </w:p>
        </w:tc>
      </w:tr>
      <w:tr w:rsidR="00752B4D" w:rsidRPr="00752B4D" w14:paraId="63D9B96C" w14:textId="77777777" w:rsidTr="000D49E6">
        <w:trPr>
          <w:trHeight w:val="680"/>
        </w:trPr>
        <w:tc>
          <w:tcPr>
            <w:tcW w:w="562" w:type="dxa"/>
          </w:tcPr>
          <w:p w14:paraId="3C34467E" w14:textId="48707B09" w:rsidR="00964C16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14:paraId="3C81275D" w14:textId="77777777" w:rsidR="00964C16" w:rsidRPr="00752B4D" w:rsidRDefault="00964C16" w:rsidP="003838EB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Irtisanomisaika</w:t>
            </w:r>
          </w:p>
        </w:tc>
        <w:tc>
          <w:tcPr>
            <w:tcW w:w="6798" w:type="dxa"/>
            <w:gridSpan w:val="2"/>
          </w:tcPr>
          <w:p w14:paraId="41D00196" w14:textId="77777777" w:rsidR="00964C16" w:rsidRPr="00752B4D" w:rsidRDefault="00964C16" w:rsidP="00267236">
            <w:pPr>
              <w:spacing w:after="6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Irtisanomisaika määräytyy virkasuhteessa kirkkolain ja työsuhteessa työsopimuslain mukaan.</w:t>
            </w:r>
          </w:p>
        </w:tc>
      </w:tr>
      <w:tr w:rsidR="00752B4D" w:rsidRPr="00752B4D" w14:paraId="5409C697" w14:textId="77777777" w:rsidTr="000D49E6">
        <w:trPr>
          <w:trHeight w:val="680"/>
        </w:trPr>
        <w:tc>
          <w:tcPr>
            <w:tcW w:w="562" w:type="dxa"/>
          </w:tcPr>
          <w:p w14:paraId="32AB4D96" w14:textId="0014C8F3" w:rsidR="00964C16" w:rsidRPr="00752B4D" w:rsidRDefault="00752B4D" w:rsidP="00752B4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</w:tcPr>
          <w:p w14:paraId="70CC35CD" w14:textId="77777777" w:rsidR="00964C16" w:rsidRPr="00752B4D" w:rsidRDefault="00964C16" w:rsidP="003838EB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Allekirjoitus</w:t>
            </w:r>
          </w:p>
        </w:tc>
        <w:tc>
          <w:tcPr>
            <w:tcW w:w="6798" w:type="dxa"/>
            <w:gridSpan w:val="2"/>
          </w:tcPr>
          <w:p w14:paraId="6538F028" w14:textId="77777777" w:rsidR="00964C16" w:rsidRPr="00752B4D" w:rsidRDefault="00E92C5C" w:rsidP="00964C16">
            <w:pPr>
              <w:spacing w:after="120"/>
              <w:rPr>
                <w:rFonts w:ascii="Arial" w:hAnsi="Arial" w:cs="Arial"/>
              </w:rPr>
            </w:pPr>
            <w:r w:rsidRPr="00752B4D">
              <w:rPr>
                <w:rFonts w:ascii="Arial" w:hAnsi="Arial" w:cs="Arial"/>
              </w:rPr>
              <w:t>Päiväys ja työnantajan allekirjoitus</w:t>
            </w:r>
          </w:p>
          <w:p w14:paraId="546223F1" w14:textId="7B8A7A3C" w:rsidR="00E92C5C" w:rsidRPr="00752B4D" w:rsidRDefault="00C20C9E" w:rsidP="0096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16147A3B" w14:textId="77777777" w:rsidR="00A41F5D" w:rsidRPr="003838EB" w:rsidRDefault="00A41F5D">
      <w:pPr>
        <w:rPr>
          <w:rFonts w:ascii="Arial" w:hAnsi="Arial" w:cs="Arial"/>
        </w:rPr>
      </w:pPr>
    </w:p>
    <w:sectPr w:rsidR="00A41F5D" w:rsidRPr="003838EB" w:rsidSect="00B0040A">
      <w:footerReference w:type="default" r:id="rId7"/>
      <w:type w:val="continuous"/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C856" w14:textId="77777777" w:rsidR="00B04B27" w:rsidRDefault="00B04B27" w:rsidP="00B04B27">
      <w:pPr>
        <w:spacing w:after="0" w:line="240" w:lineRule="auto"/>
      </w:pPr>
      <w:r>
        <w:separator/>
      </w:r>
    </w:p>
  </w:endnote>
  <w:endnote w:type="continuationSeparator" w:id="0">
    <w:p w14:paraId="0A6EA6D2" w14:textId="77777777" w:rsidR="00B04B27" w:rsidRDefault="00B04B27" w:rsidP="00B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B348" w14:textId="3848A41B" w:rsidR="00B04B27" w:rsidRPr="000D49E6" w:rsidRDefault="00B04B27">
    <w:pPr>
      <w:pStyle w:val="Alatunniste"/>
      <w:rPr>
        <w:rFonts w:ascii="Arial" w:hAnsi="Arial" w:cs="Arial"/>
        <w:sz w:val="18"/>
        <w:szCs w:val="18"/>
      </w:rPr>
    </w:pPr>
    <w:r w:rsidRPr="000D49E6">
      <w:rPr>
        <w:rFonts w:ascii="Arial" w:hAnsi="Arial" w:cs="Arial"/>
        <w:sz w:val="18"/>
        <w:szCs w:val="18"/>
      </w:rPr>
      <w:t>evl.fi/kirkontyomarkkinalaitos/palvelussuhde/lomakkeet</w:t>
    </w:r>
    <w:r w:rsidRPr="000D49E6">
      <w:rPr>
        <w:rFonts w:ascii="Arial" w:hAnsi="Arial" w:cs="Arial"/>
        <w:sz w:val="18"/>
        <w:szCs w:val="18"/>
      </w:rPr>
      <w:tab/>
    </w:r>
    <w:r w:rsidR="000D49E6">
      <w:rPr>
        <w:rFonts w:ascii="Arial" w:hAnsi="Arial" w:cs="Arial"/>
        <w:sz w:val="18"/>
        <w:szCs w:val="18"/>
      </w:rPr>
      <w:tab/>
    </w:r>
    <w:r w:rsidRPr="000D49E6">
      <w:rPr>
        <w:rFonts w:ascii="Arial" w:hAnsi="Arial" w:cs="Arial"/>
        <w:sz w:val="18"/>
        <w:szCs w:val="18"/>
      </w:rPr>
      <w:t>KiT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ACB0" w14:textId="77777777" w:rsidR="00B04B27" w:rsidRDefault="00B04B27" w:rsidP="00B04B27">
      <w:pPr>
        <w:spacing w:after="0" w:line="240" w:lineRule="auto"/>
      </w:pPr>
      <w:r>
        <w:separator/>
      </w:r>
    </w:p>
  </w:footnote>
  <w:footnote w:type="continuationSeparator" w:id="0">
    <w:p w14:paraId="0A4CDA55" w14:textId="77777777" w:rsidR="00B04B27" w:rsidRDefault="00B04B27" w:rsidP="00B0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5C9E"/>
    <w:multiLevelType w:val="multilevel"/>
    <w:tmpl w:val="040B001D"/>
    <w:styleLink w:val="Tyyli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0370A"/>
    <w:multiLevelType w:val="hybridMultilevel"/>
    <w:tmpl w:val="552AB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11DB8"/>
    <w:multiLevelType w:val="multilevel"/>
    <w:tmpl w:val="040B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57603D"/>
    <w:multiLevelType w:val="hybridMultilevel"/>
    <w:tmpl w:val="FBD6D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55E8A"/>
    <w:multiLevelType w:val="multilevel"/>
    <w:tmpl w:val="040B001D"/>
    <w:numStyleLink w:val="Tyyli1"/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38"/>
    <w:rsid w:val="000D49E6"/>
    <w:rsid w:val="001D53B6"/>
    <w:rsid w:val="00267236"/>
    <w:rsid w:val="003838EB"/>
    <w:rsid w:val="00471392"/>
    <w:rsid w:val="00593A7E"/>
    <w:rsid w:val="005A45CF"/>
    <w:rsid w:val="00607C43"/>
    <w:rsid w:val="006F4524"/>
    <w:rsid w:val="00752B4D"/>
    <w:rsid w:val="0080598D"/>
    <w:rsid w:val="00875425"/>
    <w:rsid w:val="00964C16"/>
    <w:rsid w:val="00A21AFD"/>
    <w:rsid w:val="00A41F5D"/>
    <w:rsid w:val="00A66017"/>
    <w:rsid w:val="00AB4EA7"/>
    <w:rsid w:val="00AF098D"/>
    <w:rsid w:val="00B0040A"/>
    <w:rsid w:val="00B04B27"/>
    <w:rsid w:val="00C20C9E"/>
    <w:rsid w:val="00CA637F"/>
    <w:rsid w:val="00CC7438"/>
    <w:rsid w:val="00CF226A"/>
    <w:rsid w:val="00D2302E"/>
    <w:rsid w:val="00E001CC"/>
    <w:rsid w:val="00E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0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C74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C7438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table" w:styleId="TaulukkoRuudukko">
    <w:name w:val="Table Grid"/>
    <w:basedOn w:val="Normaalitaulukko"/>
    <w:uiPriority w:val="39"/>
    <w:rsid w:val="00CC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yli1">
    <w:name w:val="Tyyli1"/>
    <w:uiPriority w:val="99"/>
    <w:rsid w:val="00E001CC"/>
    <w:pPr>
      <w:numPr>
        <w:numId w:val="2"/>
      </w:numPr>
    </w:pPr>
  </w:style>
  <w:style w:type="paragraph" w:styleId="Luettelokappale">
    <w:name w:val="List Paragraph"/>
    <w:basedOn w:val="Normaali"/>
    <w:uiPriority w:val="34"/>
    <w:qFormat/>
    <w:rsid w:val="00E001C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0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4B27"/>
  </w:style>
  <w:style w:type="paragraph" w:styleId="Alatunniste">
    <w:name w:val="footer"/>
    <w:basedOn w:val="Normaali"/>
    <w:link w:val="AlatunnisteChar"/>
    <w:uiPriority w:val="99"/>
    <w:unhideWhenUsed/>
    <w:rsid w:val="00B0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4B27"/>
  </w:style>
  <w:style w:type="character" w:styleId="Paikkamerkkiteksti">
    <w:name w:val="Placeholder Text"/>
    <w:basedOn w:val="Kappaleenoletusfontti"/>
    <w:uiPriority w:val="99"/>
    <w:semiHidden/>
    <w:rsid w:val="000D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225060afa5fda078656ec14214cdc99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74a90f0fa404991ed8685b9e42fa1e6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B09C1-89AF-4F63-BE11-A64C19E5A4EA}"/>
</file>

<file path=customXml/itemProps2.xml><?xml version="1.0" encoding="utf-8"?>
<ds:datastoreItem xmlns:ds="http://schemas.openxmlformats.org/officeDocument/2006/customXml" ds:itemID="{164BA9D8-867C-4CD5-9AD3-4E7086705166}"/>
</file>

<file path=customXml/itemProps3.xml><?xml version="1.0" encoding="utf-8"?>
<ds:datastoreItem xmlns:ds="http://schemas.openxmlformats.org/officeDocument/2006/customXml" ds:itemID="{8F535E21-8AB6-4D7A-BFBA-5A7D12EC6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2020-05-12T06:32:00Z</dcterms:created>
  <dcterms:modified xsi:type="dcterms:W3CDTF">2020-05-12T06:32:00Z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